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44E6" w14:textId="77777777" w:rsidR="009838B0" w:rsidRPr="009838B0" w:rsidRDefault="009838B0" w:rsidP="00996B93">
      <w:pPr>
        <w:pStyle w:val="Nagwek1"/>
        <w:rPr>
          <w:rFonts w:eastAsia="Times New Roman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9838B0" w:rsidRPr="009838B0" w14:paraId="7B653027" w14:textId="77777777" w:rsidTr="00C32B36">
        <w:tc>
          <w:tcPr>
            <w:tcW w:w="10456" w:type="dxa"/>
          </w:tcPr>
          <w:p w14:paraId="5526BBE2" w14:textId="12F35A25" w:rsidR="009838B0" w:rsidRPr="000E7DBA" w:rsidRDefault="009838B0" w:rsidP="009838B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E7DBA">
              <w:rPr>
                <w:b/>
                <w:bCs/>
                <w:sz w:val="28"/>
                <w:szCs w:val="28"/>
              </w:rPr>
              <w:t>Uniwersytet Opolski</w:t>
            </w:r>
          </w:p>
          <w:p w14:paraId="555A11AE" w14:textId="5248FD35" w:rsidR="009838B0" w:rsidRPr="009838B0" w:rsidRDefault="009838B0" w:rsidP="009838B0">
            <w:pPr>
              <w:spacing w:line="276" w:lineRule="auto"/>
              <w:jc w:val="center"/>
            </w:pPr>
            <w:r w:rsidRPr="000E7DBA">
              <w:rPr>
                <w:b/>
                <w:bCs/>
                <w:sz w:val="28"/>
                <w:szCs w:val="28"/>
              </w:rPr>
              <w:t>Wydział Filologiczny</w:t>
            </w:r>
          </w:p>
        </w:tc>
      </w:tr>
      <w:tr w:rsidR="009838B0" w:rsidRPr="009838B0" w14:paraId="20489FE7" w14:textId="77777777" w:rsidTr="00C32B36">
        <w:tc>
          <w:tcPr>
            <w:tcW w:w="10456" w:type="dxa"/>
          </w:tcPr>
          <w:p w14:paraId="73F5303E" w14:textId="09B08BF5" w:rsidR="009838B0" w:rsidRPr="00FD767D" w:rsidRDefault="00FD767D" w:rsidP="009838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67D">
              <w:rPr>
                <w:sz w:val="24"/>
                <w:szCs w:val="24"/>
              </w:rPr>
              <w:t>Cykl dydaktyczny</w:t>
            </w:r>
            <w:r w:rsidR="009F4920">
              <w:rPr>
                <w:sz w:val="24"/>
                <w:szCs w:val="24"/>
              </w:rPr>
              <w:t xml:space="preserve"> od</w:t>
            </w:r>
            <w:r w:rsidRPr="00FD767D">
              <w:rPr>
                <w:sz w:val="24"/>
                <w:szCs w:val="24"/>
              </w:rPr>
              <w:t>: 2021/2022</w:t>
            </w:r>
          </w:p>
        </w:tc>
      </w:tr>
    </w:tbl>
    <w:p w14:paraId="1D2B319E" w14:textId="77777777" w:rsidR="009838B0" w:rsidRPr="009838B0" w:rsidRDefault="009838B0" w:rsidP="009838B0">
      <w:pPr>
        <w:spacing w:after="0" w:line="276" w:lineRule="auto"/>
        <w:jc w:val="both"/>
        <w:rPr>
          <w:rFonts w:ascii="Calibri" w:eastAsia="Times New Roman" w:hAnsi="Calibri" w:cs="Times New Roman"/>
          <w:bCs/>
          <w:sz w:val="32"/>
          <w:szCs w:val="32"/>
          <w:lang w:eastAsia="pl-PL"/>
        </w:rPr>
      </w:pPr>
    </w:p>
    <w:p w14:paraId="1D1B45EE" w14:textId="5DF7C71B" w:rsidR="009838B0" w:rsidRPr="009838B0" w:rsidRDefault="009838B0" w:rsidP="00983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8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INSTRUKCJA ORGANIZACJI PRAKTYKI </w:t>
      </w:r>
      <w:r w:rsidR="006C6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ZAKRESIE NAUCZANIA JĘZYKA POLSKIEGO JAKO OBCEGO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4059"/>
        <w:gridCol w:w="4355"/>
      </w:tblGrid>
      <w:tr w:rsidR="009838B0" w:rsidRPr="009838B0" w14:paraId="2174B8A7" w14:textId="77777777" w:rsidTr="00C32B36">
        <w:trPr>
          <w:trHeight w:val="559"/>
        </w:trPr>
        <w:tc>
          <w:tcPr>
            <w:tcW w:w="10456" w:type="dxa"/>
            <w:gridSpan w:val="3"/>
            <w:shd w:val="clear" w:color="auto" w:fill="FBE4D5" w:themeFill="accent2" w:themeFillTint="33"/>
            <w:vAlign w:val="center"/>
          </w:tcPr>
          <w:p w14:paraId="1FD817B7" w14:textId="15189A5C" w:rsidR="00E1188B" w:rsidRDefault="009838B0" w:rsidP="006C65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 xml:space="preserve">Kierunek, </w:t>
            </w:r>
            <w:r w:rsidR="00BF09C1" w:rsidRPr="009838B0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  <w:r w:rsidR="006C65F7">
              <w:rPr>
                <w:rFonts w:ascii="Times New Roman" w:hAnsi="Times New Roman"/>
                <w:b/>
                <w:sz w:val="24"/>
                <w:szCs w:val="24"/>
              </w:rPr>
              <w:t>: logopedia z językiem polskim jako obcym</w:t>
            </w:r>
          </w:p>
          <w:p w14:paraId="0E15F44D" w14:textId="52366876" w:rsidR="009838B0" w:rsidRPr="000E7DBA" w:rsidRDefault="009838B0" w:rsidP="006C65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>ok i semestr studiów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64AF8">
              <w:rPr>
                <w:rFonts w:ascii="Times New Roman" w:hAnsi="Times New Roman"/>
                <w:b/>
                <w:sz w:val="24"/>
                <w:szCs w:val="24"/>
              </w:rPr>
              <w:t>realizacja w 4 i/lub 5 semestrze, punkty przyznawane w semestrze 5 (5ECTS)</w:t>
            </w:r>
          </w:p>
          <w:p w14:paraId="3A567289" w14:textId="59709562" w:rsidR="009838B0" w:rsidRPr="009838B0" w:rsidRDefault="006C65F7" w:rsidP="006C65F7">
            <w:pPr>
              <w:spacing w:line="276" w:lineRule="auto"/>
              <w:rPr>
                <w:rFonts w:eastAsia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Studia stacjonarne, I </w:t>
            </w:r>
            <w:r w:rsidR="009838B0" w:rsidRPr="000E7DBA">
              <w:rPr>
                <w:rFonts w:ascii="Times New Roman" w:hAnsi="Times New Roman"/>
                <w:b/>
                <w:sz w:val="24"/>
                <w:szCs w:val="24"/>
              </w:rPr>
              <w:t>stopnia</w:t>
            </w:r>
          </w:p>
        </w:tc>
      </w:tr>
      <w:tr w:rsidR="009838B0" w:rsidRPr="009838B0" w14:paraId="4EA7F005" w14:textId="77777777" w:rsidTr="00C32B36">
        <w:trPr>
          <w:trHeight w:val="681"/>
        </w:trPr>
        <w:tc>
          <w:tcPr>
            <w:tcW w:w="10456" w:type="dxa"/>
            <w:gridSpan w:val="3"/>
            <w:vAlign w:val="center"/>
          </w:tcPr>
          <w:p w14:paraId="15DCB211" w14:textId="43FCBEF4" w:rsidR="009838B0" w:rsidRPr="009838B0" w:rsidRDefault="009838B0" w:rsidP="00D64AF8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Czas trwania praktyki</w:t>
            </w:r>
            <w:r w:rsidR="006C65F7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30 godzin</w:t>
            </w:r>
            <w:r w:rsidR="00D64A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838B0" w:rsidRPr="009838B0" w14:paraId="432574B4" w14:textId="77777777" w:rsidTr="00C32B36">
        <w:trPr>
          <w:trHeight w:val="419"/>
        </w:trPr>
        <w:tc>
          <w:tcPr>
            <w:tcW w:w="10456" w:type="dxa"/>
            <w:gridSpan w:val="3"/>
            <w:vAlign w:val="center"/>
          </w:tcPr>
          <w:p w14:paraId="1BAFD25A" w14:textId="05C92ACA" w:rsidR="009838B0" w:rsidRPr="009838B0" w:rsidRDefault="006C65F7" w:rsidP="009838B0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Miejsce praktyk: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Uniwersytet Opolski</w:t>
            </w:r>
          </w:p>
        </w:tc>
      </w:tr>
      <w:tr w:rsidR="00A6440A" w:rsidRPr="009838B0" w14:paraId="7784B236" w14:textId="77777777" w:rsidTr="00C32B36">
        <w:trPr>
          <w:trHeight w:val="419"/>
        </w:trPr>
        <w:tc>
          <w:tcPr>
            <w:tcW w:w="10456" w:type="dxa"/>
            <w:gridSpan w:val="3"/>
            <w:vAlign w:val="center"/>
          </w:tcPr>
          <w:p w14:paraId="02D9C5C4" w14:textId="2BADE687" w:rsidR="00A6440A" w:rsidRPr="000E7DBA" w:rsidRDefault="006C65F7" w:rsidP="009838B0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Opiekun praktyk: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nauczyciel akademicki/ lektor języka polskiego jako obcego</w:t>
            </w:r>
          </w:p>
        </w:tc>
      </w:tr>
      <w:tr w:rsidR="009838B0" w:rsidRPr="009838B0" w14:paraId="4A33C367" w14:textId="77777777" w:rsidTr="00C32B36">
        <w:trPr>
          <w:trHeight w:val="419"/>
        </w:trPr>
        <w:tc>
          <w:tcPr>
            <w:tcW w:w="10456" w:type="dxa"/>
            <w:gridSpan w:val="3"/>
          </w:tcPr>
          <w:p w14:paraId="2FE9D4B7" w14:textId="4D8C0A6F" w:rsidR="006C65F7" w:rsidRPr="007B1A54" w:rsidRDefault="009838B0" w:rsidP="007B1A54">
            <w:pPr>
              <w:rPr>
                <w:rFonts w:ascii="Times New Roman" w:eastAsia="Times New Roman" w:hAnsi="Times New Roman"/>
              </w:rPr>
            </w:pPr>
            <w:r w:rsidRPr="006C65F7">
              <w:rPr>
                <w:rFonts w:ascii="Times New Roman" w:eastAsia="Times New Roman" w:hAnsi="Times New Roman"/>
              </w:rPr>
              <w:t>Cele praktyki:</w:t>
            </w:r>
          </w:p>
          <w:p w14:paraId="5AA53239" w14:textId="77777777" w:rsidR="006C65F7" w:rsidRPr="006C65F7" w:rsidRDefault="006C65F7" w:rsidP="006C65F7">
            <w:pPr>
              <w:rPr>
                <w:rFonts w:ascii="Times New Roman" w:eastAsia="Times New Roman" w:hAnsi="Times New Roman"/>
              </w:rPr>
            </w:pPr>
          </w:p>
          <w:p w14:paraId="7B470D9C" w14:textId="295F09EF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Zapoznanie się ze 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specyfiką nauczania języka polskiego jako obcego.</w:t>
            </w:r>
          </w:p>
          <w:p w14:paraId="4F46E0B6" w14:textId="539D708C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Obserwowanie czynności podejmowanych przez opiekuna praktyk w toku 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prowadzonych przez niego zajęć.</w:t>
            </w:r>
          </w:p>
          <w:p w14:paraId="57F854BC" w14:textId="3291EB2C" w:rsidR="009838B0" w:rsidRPr="00E1188B" w:rsidRDefault="009838B0" w:rsidP="00E1188B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Współdziałanie z opiekunem praktyk w plan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owaniu i przeprowadzaniu zajęć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, organizowaniu pracy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przygotowywaniu pomocy dydaktycznych, wykorzystywaniu środków multimedialnych i technologii informacyjnej w pracy dydaktycznej, k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ontrolowaniu i ocenianiu studentów.</w:t>
            </w:r>
          </w:p>
          <w:p w14:paraId="20A1D1E7" w14:textId="3F1AE84A" w:rsidR="009838B0" w:rsidRPr="000E7DBA" w:rsidRDefault="007B1A54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Pełnienie roli lektora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>, a w szczególności pla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nowanie zajęć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>, formułowanie celów, dobór metod i form pr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acy oraz środków dydaktycznych.</w:t>
            </w:r>
          </w:p>
          <w:p w14:paraId="1FBBFB5B" w14:textId="01430E80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Analiza i interpretacja zaobserwowanych albo doświadczanych s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ytuacji i zdarzeń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poprzez:</w:t>
            </w:r>
          </w:p>
          <w:p w14:paraId="0AB90F46" w14:textId="5472A1C8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prowadzenie dokumentacji praktyki,</w:t>
            </w:r>
          </w:p>
          <w:p w14:paraId="788B9897" w14:textId="6963F76B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konfrontowanie wiedzy teoretycznej z praktyką,</w:t>
            </w:r>
          </w:p>
          <w:p w14:paraId="5A0A109D" w14:textId="5599A05E" w:rsidR="009838B0" w:rsidRPr="000E7DBA" w:rsidRDefault="009838B0" w:rsidP="009E3953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własnego funkcjonowania w toku wypełniania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 xml:space="preserve"> roli lektora 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(dostrzeganie swoich mocnych i słabych stron),</w:t>
            </w:r>
          </w:p>
          <w:p w14:paraId="4F2C4062" w14:textId="281D61E7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nę przebiegu prowadzonych zajęć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oraz realizacji zamierzonych celów,</w:t>
            </w:r>
          </w:p>
          <w:p w14:paraId="10F7B176" w14:textId="77777777" w:rsidR="009838B0" w:rsidRDefault="009E3953" w:rsidP="007B1A54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konsultacje z opiekunem praktyk w celu omawiania obs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erwowanych i prowadzonych zajęć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37F327D7" w14:textId="77777777" w:rsidR="00D0295C" w:rsidRDefault="00D0295C" w:rsidP="007B1A54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EFAE51A" w14:textId="3B83A976" w:rsidR="00D0295C" w:rsidRPr="00D0295C" w:rsidRDefault="0096284D" w:rsidP="00D029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96284D">
              <w:rPr>
                <w:rFonts w:ascii="Times New Roman" w:eastAsia="Times New Roman" w:hAnsi="Times New Roman"/>
              </w:rPr>
              <w:t xml:space="preserve">Praktyka zawodowa może być także zaliczona decyzją koordynatora praktyk w formie wniosku (zał. </w:t>
            </w:r>
            <w:r w:rsidR="00FF6B86">
              <w:rPr>
                <w:rFonts w:ascii="Times New Roman" w:eastAsia="Times New Roman" w:hAnsi="Times New Roman"/>
              </w:rPr>
              <w:t>2</w:t>
            </w:r>
            <w:r w:rsidRPr="0096284D">
              <w:rPr>
                <w:rFonts w:ascii="Times New Roman" w:eastAsia="Times New Roman" w:hAnsi="Times New Roman"/>
              </w:rPr>
              <w:t>) na podstawie umowy o pracę i/lub innej umowy cywilnoprawnej, w tym również stażu lub wolontariatu, pod warunkiem, że placówka/instytucja spełnia wymogi opisane w pkt. 2 niżej, a pełnione funkcje zawodowe wykonywane przez studentka/</w:t>
            </w:r>
            <w:proofErr w:type="spellStart"/>
            <w:r w:rsidRPr="0096284D">
              <w:rPr>
                <w:rFonts w:ascii="Times New Roman" w:eastAsia="Times New Roman" w:hAnsi="Times New Roman"/>
              </w:rPr>
              <w:t>tkę</w:t>
            </w:r>
            <w:proofErr w:type="spellEnd"/>
            <w:r w:rsidRPr="0096284D">
              <w:rPr>
                <w:rFonts w:ascii="Times New Roman" w:eastAsia="Times New Roman" w:hAnsi="Times New Roman"/>
              </w:rPr>
              <w:t xml:space="preserve"> pozwalają na realizację efektów uczenia się przypisanych praktyce zawodowej dla danego kierunku, poziomu i profilu studiów. Student/ka składa wniosek (zał. </w:t>
            </w:r>
            <w:r w:rsidR="00FF6B86">
              <w:rPr>
                <w:rFonts w:ascii="Times New Roman" w:eastAsia="Times New Roman" w:hAnsi="Times New Roman"/>
              </w:rPr>
              <w:t>2</w:t>
            </w:r>
            <w:r w:rsidRPr="0096284D">
              <w:rPr>
                <w:rFonts w:ascii="Times New Roman" w:eastAsia="Times New Roman" w:hAnsi="Times New Roman"/>
              </w:rPr>
              <w:t xml:space="preserve">) do koordynatora praktyki o uznanie pracy zawodowej/ stażu/ wolontariatu na poczet praktyki zawodowej, łącznie z zaświadczeniem (zał. </w:t>
            </w:r>
            <w:r w:rsidR="00FF6B86">
              <w:rPr>
                <w:rFonts w:ascii="Times New Roman" w:eastAsia="Times New Roman" w:hAnsi="Times New Roman"/>
              </w:rPr>
              <w:t>3</w:t>
            </w:r>
            <w:r w:rsidRPr="0096284D">
              <w:rPr>
                <w:rFonts w:ascii="Times New Roman" w:eastAsia="Times New Roman" w:hAnsi="Times New Roman"/>
              </w:rPr>
              <w:t>) potwierdzającym zbieżność zadań wykonywanych w ramach pracy zawodowej/ stażu/ wolontariatu z efektami uczenia się praktyki zawodowej dla kierunku, które wystawia przełożony w placówce/instytucji/firmie zatrudniającej studenta/</w:t>
            </w:r>
            <w:proofErr w:type="spellStart"/>
            <w:r w:rsidRPr="0096284D">
              <w:rPr>
                <w:rFonts w:ascii="Times New Roman" w:eastAsia="Times New Roman" w:hAnsi="Times New Roman"/>
              </w:rPr>
              <w:t>kę</w:t>
            </w:r>
            <w:proofErr w:type="spellEnd"/>
            <w:r w:rsidRPr="0096284D">
              <w:rPr>
                <w:rFonts w:ascii="Times New Roman" w:eastAsia="Times New Roman" w:hAnsi="Times New Roman"/>
              </w:rPr>
              <w:t xml:space="preserve"> lub opiekun stażu czy wolontariatu. Ocena końcowa oszacowana jest w oparciu o stopień zbieżności wykonywanych zadań i efektów uczenia się 1-3, gdzie 1 = w dostatecznym stopniu, 2=w dobrym stopniu; 3= w bardzo dobrym stopniu wskazany przez pracodawcę/ opiekuna stażu czy wolontariatu</w:t>
            </w:r>
            <w:r w:rsidR="00FF6B86" w:rsidRPr="00FF6B86">
              <w:rPr>
                <w:rFonts w:ascii="Times New Roman" w:eastAsia="Times New Roman" w:hAnsi="Times New Roman"/>
              </w:rPr>
              <w:t>. Jeśli osiągnięte przez studenta/</w:t>
            </w:r>
            <w:proofErr w:type="spellStart"/>
            <w:r w:rsidR="00FF6B86" w:rsidRPr="00FF6B86">
              <w:rPr>
                <w:rFonts w:ascii="Times New Roman" w:eastAsia="Times New Roman" w:hAnsi="Times New Roman"/>
              </w:rPr>
              <w:t>tkę</w:t>
            </w:r>
            <w:proofErr w:type="spellEnd"/>
            <w:r w:rsidR="00FF6B86" w:rsidRPr="00FF6B86">
              <w:rPr>
                <w:rFonts w:ascii="Times New Roman" w:eastAsia="Times New Roman" w:hAnsi="Times New Roman"/>
              </w:rPr>
              <w:t xml:space="preserve"> efekty nie są pełne (np. student/ka osiąga 3 z 5 efektów dla danej praktyki), koordynator kieruje studenta/</w:t>
            </w:r>
            <w:proofErr w:type="spellStart"/>
            <w:r w:rsidR="00FF6B86" w:rsidRPr="00FF6B86">
              <w:rPr>
                <w:rFonts w:ascii="Times New Roman" w:eastAsia="Times New Roman" w:hAnsi="Times New Roman"/>
              </w:rPr>
              <w:t>tkę</w:t>
            </w:r>
            <w:proofErr w:type="spellEnd"/>
            <w:r w:rsidR="00FF6B86" w:rsidRPr="00FF6B86">
              <w:rPr>
                <w:rFonts w:ascii="Times New Roman" w:eastAsia="Times New Roman" w:hAnsi="Times New Roman"/>
              </w:rPr>
              <w:t xml:space="preserve"> na powtórzenie praktyki.</w:t>
            </w:r>
          </w:p>
        </w:tc>
      </w:tr>
      <w:tr w:rsidR="009838B0" w:rsidRPr="009838B0" w14:paraId="1DB0EB45" w14:textId="77777777" w:rsidTr="00C32B36">
        <w:tc>
          <w:tcPr>
            <w:tcW w:w="10456" w:type="dxa"/>
            <w:gridSpan w:val="3"/>
            <w:vAlign w:val="center"/>
          </w:tcPr>
          <w:p w14:paraId="7E59BFE6" w14:textId="77777777" w:rsidR="00EF0F4F" w:rsidRPr="00EF0F4F" w:rsidRDefault="009E3953" w:rsidP="007B1A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70CF0">
              <w:rPr>
                <w:rFonts w:ascii="Times New Roman" w:hAnsi="Times New Roman"/>
                <w:sz w:val="22"/>
                <w:szCs w:val="22"/>
              </w:rPr>
              <w:t xml:space="preserve">Zadaniem opiekuna praktyki jest organizacja pracy praktykanta i nadzór nad prawidłowym przebiegiem praktyk oraz </w:t>
            </w:r>
            <w:r w:rsidR="00EF0F4F">
              <w:rPr>
                <w:rFonts w:ascii="Times New Roman" w:hAnsi="Times New Roman"/>
                <w:sz w:val="22"/>
                <w:szCs w:val="22"/>
              </w:rPr>
              <w:t xml:space="preserve">wystawienie oceny </w:t>
            </w:r>
            <w:r w:rsidR="00EF0F4F">
              <w:rPr>
                <w:rFonts w:ascii="Times New Roman" w:hAnsi="Times New Roman"/>
                <w:iCs/>
                <w:sz w:val="22"/>
                <w:szCs w:val="22"/>
              </w:rPr>
              <w:t>na podstawie:</w:t>
            </w:r>
          </w:p>
          <w:p w14:paraId="6ED371F6" w14:textId="77777777" w:rsidR="00EF0F4F" w:rsidRDefault="00EF0F4F" w:rsidP="00EF0F4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konspektu, </w:t>
            </w:r>
          </w:p>
          <w:p w14:paraId="31324CA9" w14:textId="77777777" w:rsidR="00EF0F4F" w:rsidRDefault="00EF0F4F" w:rsidP="00EF0F4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przebiegu zajęć,</w:t>
            </w:r>
          </w:p>
          <w:p w14:paraId="063C523E" w14:textId="2EF5F83B" w:rsidR="007B1A54" w:rsidRDefault="00EF0F4F" w:rsidP="00EF0F4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przygotowania merytorycznego i metodycznego studenta/ studentki,</w:t>
            </w:r>
          </w:p>
          <w:p w14:paraId="0925AC42" w14:textId="67EE9D55" w:rsidR="00EF0F4F" w:rsidRPr="00516FBA" w:rsidRDefault="00EF0F4F" w:rsidP="00516FBA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- wykorzystanych na zajęciach technik i strategii nauc</w:t>
            </w:r>
            <w:r w:rsidR="00516FBA">
              <w:rPr>
                <w:rFonts w:ascii="Times New Roman" w:hAnsi="Times New Roman"/>
                <w:iCs/>
                <w:sz w:val="22"/>
                <w:szCs w:val="22"/>
              </w:rPr>
              <w:t>zania oraz pomocy dydaktycznych.</w:t>
            </w:r>
          </w:p>
          <w:p w14:paraId="2B17CBCA" w14:textId="77777777" w:rsidR="00AD7C3B" w:rsidRPr="00AD7C3B" w:rsidRDefault="00AD7C3B" w:rsidP="00AD7C3B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050D99C4" w14:textId="6B23C37F" w:rsidR="00AD7C3B" w:rsidRPr="00FE1BB0" w:rsidRDefault="00AD7C3B" w:rsidP="00AD7C3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Szczegółowe obowiązki studenta</w:t>
            </w:r>
          </w:p>
          <w:p w14:paraId="560FD453" w14:textId="3851514A" w:rsidR="00AD7C3B" w:rsidRPr="00FE1BB0" w:rsidRDefault="00AD7C3B" w:rsidP="00AD7C3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22A85542" w14:textId="0591D8BF" w:rsidR="00AD7C3B" w:rsidRPr="00FE1BB0" w:rsidRDefault="00AD7C3B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Student odbywa 30 godzin</w:t>
            </w:r>
            <w:r w:rsidR="00516FBA">
              <w:rPr>
                <w:rFonts w:ascii="Times New Roman" w:eastAsia="Times New Roman" w:hAnsi="Times New Roman"/>
                <w:sz w:val="22"/>
              </w:rPr>
              <w:t xml:space="preserve"> (1h = 45 min.)</w:t>
            </w:r>
            <w:r w:rsidRPr="00FE1BB0">
              <w:rPr>
                <w:rFonts w:ascii="Times New Roman" w:eastAsia="Times New Roman" w:hAnsi="Times New Roman"/>
                <w:sz w:val="22"/>
              </w:rPr>
              <w:t xml:space="preserve"> praktyki w zakresie nauczania języka polskiego jako obcego, w tym:</w:t>
            </w:r>
          </w:p>
          <w:p w14:paraId="081F6EB6" w14:textId="04A7C3B0" w:rsidR="00AD7C3B" w:rsidRPr="00FE1BB0" w:rsidRDefault="00AD7C3B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- hospituje 8h zajęć (</w:t>
            </w:r>
            <w:r w:rsidR="00516FBA">
              <w:rPr>
                <w:rFonts w:ascii="Times New Roman" w:eastAsia="Times New Roman" w:hAnsi="Times New Roman"/>
                <w:sz w:val="22"/>
              </w:rPr>
              <w:t>4</w:t>
            </w:r>
            <w:r w:rsidRPr="00FE1BB0">
              <w:rPr>
                <w:rFonts w:ascii="Times New Roman" w:eastAsia="Times New Roman" w:hAnsi="Times New Roman"/>
                <w:sz w:val="22"/>
              </w:rPr>
              <w:t xml:space="preserve">h – na </w:t>
            </w:r>
            <w:r w:rsidR="00516FBA">
              <w:rPr>
                <w:rFonts w:ascii="Times New Roman" w:eastAsia="Times New Roman" w:hAnsi="Times New Roman"/>
                <w:sz w:val="22"/>
              </w:rPr>
              <w:t>poziomie podstawowym, 4</w:t>
            </w:r>
            <w:r w:rsidRPr="00FE1BB0">
              <w:rPr>
                <w:rFonts w:ascii="Times New Roman" w:eastAsia="Times New Roman" w:hAnsi="Times New Roman"/>
                <w:sz w:val="22"/>
              </w:rPr>
              <w:t>h – na poziomie średniozaawansowanym);</w:t>
            </w:r>
          </w:p>
          <w:p w14:paraId="66D59ECC" w14:textId="46890DFA" w:rsidR="00FE1BB0" w:rsidRPr="00FE1BB0" w:rsidRDefault="00516FBA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samodzielnie przeprowadza 2h zajęć (1</w:t>
            </w:r>
            <w:r w:rsidR="00AD7C3B" w:rsidRPr="00FE1BB0">
              <w:rPr>
                <w:rFonts w:ascii="Times New Roman" w:eastAsia="Times New Roman" w:hAnsi="Times New Roman"/>
                <w:sz w:val="22"/>
              </w:rPr>
              <w:t xml:space="preserve">h – na </w:t>
            </w:r>
            <w:r>
              <w:rPr>
                <w:rFonts w:ascii="Times New Roman" w:eastAsia="Times New Roman" w:hAnsi="Times New Roman"/>
                <w:sz w:val="22"/>
              </w:rPr>
              <w:t>poziomie podstawowym, 1</w:t>
            </w:r>
            <w:r w:rsidR="00AD7C3B" w:rsidRPr="00FE1BB0">
              <w:rPr>
                <w:rFonts w:ascii="Times New Roman" w:eastAsia="Times New Roman" w:hAnsi="Times New Roman"/>
                <w:sz w:val="22"/>
              </w:rPr>
              <w:t>h – na poziomie średniozaawansowanym);</w:t>
            </w:r>
          </w:p>
          <w:p w14:paraId="34C899F9" w14:textId="2ABB19B3" w:rsidR="00AD7C3B" w:rsidRPr="00FE1BB0" w:rsidRDefault="00AD7C3B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- przygotowuje 2 konspekty zajęć, pomoce i narzędzia dydaktyczne;</w:t>
            </w:r>
          </w:p>
          <w:p w14:paraId="099DB23F" w14:textId="61F2DD5C" w:rsidR="00AD7C3B" w:rsidRPr="00FE1BB0" w:rsidRDefault="00AD7C3B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- zapoznaje się z programami nauczania, podręcznikami i in</w:t>
            </w:r>
            <w:r w:rsidR="00FE1BB0" w:rsidRPr="00FE1BB0">
              <w:rPr>
                <w:rFonts w:ascii="Times New Roman" w:eastAsia="Times New Roman" w:hAnsi="Times New Roman"/>
                <w:sz w:val="22"/>
              </w:rPr>
              <w:t>nymi narzędziami dydaktycznymi.</w:t>
            </w:r>
          </w:p>
          <w:p w14:paraId="02757FFE" w14:textId="62A29507" w:rsidR="00AD7C3B" w:rsidRDefault="00AD7C3B" w:rsidP="00AD7C3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1D854B92" w14:textId="4260464B" w:rsidR="00AD7C3B" w:rsidRPr="00AD7C3B" w:rsidRDefault="00AD7C3B" w:rsidP="00AD7C3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838B0" w:rsidRPr="009838B0" w14:paraId="228032DB" w14:textId="77777777" w:rsidTr="00C32B36">
        <w:trPr>
          <w:trHeight w:val="503"/>
        </w:trPr>
        <w:tc>
          <w:tcPr>
            <w:tcW w:w="10456" w:type="dxa"/>
            <w:gridSpan w:val="3"/>
            <w:tcBorders>
              <w:bottom w:val="single" w:sz="12" w:space="0" w:color="auto"/>
            </w:tcBorders>
            <w:vAlign w:val="center"/>
          </w:tcPr>
          <w:p w14:paraId="273E77A1" w14:textId="4B5CD78B" w:rsidR="009838B0" w:rsidRPr="009838B0" w:rsidRDefault="009838B0" w:rsidP="002B3DE1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Organizacja praktyki, w tym zestawienie godzinowe</w:t>
            </w:r>
            <w:r w:rsidR="00770CF0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9838B0" w:rsidRPr="009838B0" w14:paraId="4A75C96F" w14:textId="77777777" w:rsidTr="00C32B36">
        <w:trPr>
          <w:trHeight w:val="556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B2BCD75" w14:textId="77777777" w:rsidR="009838B0" w:rsidRPr="009838B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9838B0" w:rsidRPr="009838B0" w14:paraId="7CA3B859" w14:textId="77777777" w:rsidTr="00C32B36">
        <w:trPr>
          <w:trHeight w:val="135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23BD8F8D" w14:textId="77777777" w:rsidR="009838B0" w:rsidRPr="00770CF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Rodzaj zadań</w:t>
            </w:r>
          </w:p>
        </w:tc>
        <w:tc>
          <w:tcPr>
            <w:tcW w:w="4059" w:type="dxa"/>
            <w:vAlign w:val="center"/>
          </w:tcPr>
          <w:p w14:paraId="3A38E11A" w14:textId="77777777" w:rsidR="009838B0" w:rsidRPr="009838B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Wyszczególnienie</w:t>
            </w:r>
          </w:p>
        </w:tc>
        <w:tc>
          <w:tcPr>
            <w:tcW w:w="4355" w:type="dxa"/>
            <w:tcBorders>
              <w:bottom w:val="single" w:sz="4" w:space="0" w:color="auto"/>
              <w:right w:val="single" w:sz="12" w:space="0" w:color="auto"/>
            </w:tcBorders>
          </w:tcPr>
          <w:p w14:paraId="332063DC" w14:textId="77777777" w:rsidR="009838B0" w:rsidRPr="00770CF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Liczba godzin</w:t>
            </w:r>
          </w:p>
        </w:tc>
      </w:tr>
      <w:tr w:rsidR="009838B0" w:rsidRPr="009838B0" w14:paraId="4C5FD6FA" w14:textId="77777777" w:rsidTr="00C32B36">
        <w:trPr>
          <w:trHeight w:val="135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E42ED6" w14:textId="7D3A9DC6" w:rsidR="009838B0" w:rsidRPr="00770CF0" w:rsidRDefault="009838B0" w:rsidP="006C65F7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 xml:space="preserve">Zadania realizowane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w bezpośrednim kontakcie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>z nauczycielem</w:t>
            </w:r>
            <w:r w:rsidR="006C65F7">
              <w:rPr>
                <w:rFonts w:ascii="Times New Roman" w:eastAsia="Times New Roman" w:hAnsi="Times New Roman"/>
                <w:sz w:val="22"/>
                <w:szCs w:val="22"/>
              </w:rPr>
              <w:t xml:space="preserve"> akademickim</w:t>
            </w:r>
          </w:p>
        </w:tc>
        <w:tc>
          <w:tcPr>
            <w:tcW w:w="4059" w:type="dxa"/>
            <w:vAlign w:val="center"/>
          </w:tcPr>
          <w:p w14:paraId="5FE58EFF" w14:textId="1F7273F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Planowanie przebiegu praktyki, ustalanie obowiązków, pomoc w przygotowaniu materiałów </w:t>
            </w:r>
            <w:r w:rsidR="004577FB" w:rsidRPr="000E7DBA">
              <w:rPr>
                <w:rFonts w:ascii="Times New Roman" w:eastAsia="Times New Roman" w:hAnsi="Times New Roman"/>
                <w:sz w:val="22"/>
                <w:szCs w:val="22"/>
              </w:rPr>
              <w:t>itp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355" w:type="dxa"/>
            <w:tcBorders>
              <w:bottom w:val="single" w:sz="4" w:space="0" w:color="auto"/>
              <w:right w:val="single" w:sz="12" w:space="0" w:color="auto"/>
            </w:tcBorders>
          </w:tcPr>
          <w:p w14:paraId="616C6092" w14:textId="77777777" w:rsidR="009838B0" w:rsidRPr="00770CF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486E00D" w14:textId="77777777" w:rsidR="004577FB" w:rsidRPr="00770CF0" w:rsidRDefault="004577FB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4ABC2E1" w14:textId="179332FB" w:rsidR="004577FB" w:rsidRPr="00770CF0" w:rsidRDefault="00516FBA" w:rsidP="004577F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9838B0" w:rsidRPr="009838B0" w14:paraId="0ED7B97F" w14:textId="77777777" w:rsidTr="00C32B36">
        <w:trPr>
          <w:trHeight w:val="135"/>
        </w:trPr>
        <w:tc>
          <w:tcPr>
            <w:tcW w:w="2042" w:type="dxa"/>
            <w:vMerge w:val="restart"/>
            <w:tcBorders>
              <w:left w:val="single" w:sz="12" w:space="0" w:color="auto"/>
            </w:tcBorders>
            <w:vAlign w:val="center"/>
          </w:tcPr>
          <w:p w14:paraId="13C7193A" w14:textId="77777777" w:rsidR="009838B0" w:rsidRPr="00770CF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Praca własna studenta</w:t>
            </w:r>
          </w:p>
        </w:tc>
        <w:tc>
          <w:tcPr>
            <w:tcW w:w="4059" w:type="dxa"/>
            <w:vAlign w:val="center"/>
          </w:tcPr>
          <w:p w14:paraId="581F88D5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Hospitowanie zajęć</w:t>
            </w:r>
          </w:p>
        </w:tc>
        <w:tc>
          <w:tcPr>
            <w:tcW w:w="4355" w:type="dxa"/>
            <w:tcBorders>
              <w:bottom w:val="single" w:sz="4" w:space="0" w:color="auto"/>
              <w:right w:val="single" w:sz="12" w:space="0" w:color="auto"/>
            </w:tcBorders>
          </w:tcPr>
          <w:p w14:paraId="4CD12726" w14:textId="4F6A0AD1" w:rsidR="009838B0" w:rsidRPr="00770CF0" w:rsidRDefault="006C65F7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9838B0" w:rsidRPr="009838B0" w14:paraId="23ECC66E" w14:textId="77777777" w:rsidTr="00C32B36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04F3E4B4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1B997D46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Prowadzenie zajęć </w:t>
            </w: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14:paraId="6A679C87" w14:textId="1D85782C" w:rsidR="009838B0" w:rsidRPr="00770CF0" w:rsidRDefault="00516FBA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9838B0" w:rsidRPr="009838B0" w14:paraId="5DF6F683" w14:textId="77777777" w:rsidTr="00C32B36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4D852634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0817743B" w14:textId="529A77C6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Przygotowanie pomocy </w:t>
            </w:r>
            <w:r w:rsidR="00996B93">
              <w:rPr>
                <w:rFonts w:ascii="Times New Roman" w:eastAsia="Times New Roman" w:hAnsi="Times New Roman"/>
                <w:sz w:val="22"/>
                <w:szCs w:val="22"/>
              </w:rPr>
              <w:t xml:space="preserve">dydaktycznych i 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konspektów</w:t>
            </w: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14:paraId="06D2BF06" w14:textId="1D6BB647" w:rsidR="009838B0" w:rsidRPr="00770CF0" w:rsidRDefault="006C65F7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9838B0" w:rsidRPr="009838B0" w14:paraId="401B2FBF" w14:textId="77777777" w:rsidTr="00C32B36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665BD54E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6C1309BE" w14:textId="553C68DE" w:rsidR="009838B0" w:rsidRPr="009838B0" w:rsidRDefault="006C65F7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Zapoznanie się z programami nauczania, podręcznikami i innymi narzędziami dydaktycznymi</w:t>
            </w: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14:paraId="3169BA41" w14:textId="2269F39A" w:rsidR="009838B0" w:rsidRPr="00770CF0" w:rsidRDefault="006C65F7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9838B0" w:rsidRPr="009838B0" w14:paraId="73BAF4FA" w14:textId="77777777" w:rsidTr="00C32B36">
        <w:trPr>
          <w:trHeight w:val="428"/>
        </w:trPr>
        <w:tc>
          <w:tcPr>
            <w:tcW w:w="6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9EE36C" w14:textId="77777777" w:rsidR="009838B0" w:rsidRPr="009838B0" w:rsidRDefault="009838B0" w:rsidP="009838B0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Razem godzin</w:t>
            </w:r>
          </w:p>
        </w:tc>
        <w:tc>
          <w:tcPr>
            <w:tcW w:w="43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7B1C0" w14:textId="6A26B553" w:rsidR="009838B0" w:rsidRPr="00770CF0" w:rsidRDefault="004577FB" w:rsidP="004577F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9838B0" w:rsidRPr="009838B0" w14:paraId="6ABB1E56" w14:textId="77777777" w:rsidTr="00C32B36">
        <w:trPr>
          <w:trHeight w:val="580"/>
        </w:trPr>
        <w:tc>
          <w:tcPr>
            <w:tcW w:w="10456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130A2B" w14:textId="64E039C8" w:rsidR="009838B0" w:rsidRPr="00FE1BB0" w:rsidRDefault="009838B0" w:rsidP="00FE1BB0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E1BB0">
              <w:rPr>
                <w:rFonts w:ascii="Times New Roman" w:eastAsia="Times New Roman" w:hAnsi="Times New Roman"/>
              </w:rPr>
              <w:t>Warunki zaliczenia praktyki</w:t>
            </w:r>
            <w:r w:rsidR="00A6440A" w:rsidRPr="00FE1BB0">
              <w:rPr>
                <w:rFonts w:ascii="Times New Roman" w:eastAsia="Times New Roman" w:hAnsi="Times New Roman"/>
              </w:rPr>
              <w:t>:</w:t>
            </w:r>
          </w:p>
          <w:p w14:paraId="086C3323" w14:textId="31B42650" w:rsidR="007B1A54" w:rsidRDefault="007B1A54" w:rsidP="00FE1B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</w:t>
            </w:r>
            <w:r w:rsidR="00A6440A" w:rsidRPr="000E7DBA">
              <w:rPr>
                <w:rFonts w:ascii="Times New Roman" w:hAnsi="Times New Roman"/>
                <w:sz w:val="22"/>
                <w:szCs w:val="22"/>
              </w:rPr>
              <w:t xml:space="preserve">siągnięcie zakładanych efektów uczenia się, </w:t>
            </w:r>
          </w:p>
          <w:p w14:paraId="19944DBC" w14:textId="7C40355B" w:rsidR="007B1A54" w:rsidRDefault="007B1A54" w:rsidP="00FE1B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dwa konspekty zajęć </w:t>
            </w:r>
            <w:r w:rsidR="009B254D">
              <w:rPr>
                <w:rFonts w:ascii="Times New Roman" w:hAnsi="Times New Roman"/>
                <w:sz w:val="22"/>
                <w:szCs w:val="22"/>
              </w:rPr>
              <w:t xml:space="preserve">(schemat konspektu </w:t>
            </w:r>
            <w:r w:rsidR="00C3295F">
              <w:rPr>
                <w:rFonts w:ascii="Times New Roman" w:hAnsi="Times New Roman"/>
                <w:sz w:val="22"/>
                <w:szCs w:val="22"/>
              </w:rPr>
              <w:t xml:space="preserve">– załącznik </w:t>
            </w:r>
            <w:r w:rsidR="00516FBA">
              <w:rPr>
                <w:rFonts w:ascii="Times New Roman" w:hAnsi="Times New Roman"/>
                <w:sz w:val="22"/>
                <w:szCs w:val="22"/>
              </w:rPr>
              <w:t>nr 1</w:t>
            </w:r>
            <w:r w:rsidR="00C3295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zatwierdzone </w:t>
            </w:r>
            <w:r w:rsidR="00AD7C3B">
              <w:rPr>
                <w:rFonts w:ascii="Times New Roman" w:hAnsi="Times New Roman"/>
                <w:sz w:val="22"/>
                <w:szCs w:val="22"/>
              </w:rPr>
              <w:t>i o</w:t>
            </w:r>
            <w:r w:rsidR="00996B93">
              <w:rPr>
                <w:rFonts w:ascii="Times New Roman" w:hAnsi="Times New Roman"/>
                <w:sz w:val="22"/>
                <w:szCs w:val="22"/>
              </w:rPr>
              <w:t xml:space="preserve">cenione przez opiekunów praktyki, </w:t>
            </w:r>
          </w:p>
          <w:p w14:paraId="464BCC0F" w14:textId="2A6FA461" w:rsidR="00996B93" w:rsidRDefault="00996B93" w:rsidP="00FE1B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przeprowadzenie dwóch zajęć (1h na poziomie podstawowym, 1h na poziomie średniozaawansowanym). </w:t>
            </w:r>
          </w:p>
          <w:p w14:paraId="3C043B58" w14:textId="0AC33EAC" w:rsidR="00AD7C3B" w:rsidRDefault="00AD7C3B" w:rsidP="007B1A54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77ACC4" w14:textId="77777777" w:rsidR="00A6440A" w:rsidRDefault="00AD7C3B" w:rsidP="00AD7C3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="00A6440A"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owyższa dokumentacja dostarczan</w:t>
            </w:r>
            <w:r w:rsidR="00996B93">
              <w:rPr>
                <w:rFonts w:ascii="Times New Roman" w:hAnsi="Times New Roman"/>
                <w:b/>
                <w:bCs/>
                <w:sz w:val="22"/>
                <w:szCs w:val="22"/>
              </w:rPr>
              <w:t>a jest przez</w:t>
            </w:r>
            <w:r w:rsidR="00A6440A"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studenta kierunkowemu koordynatorowi praktyk niezwłocznie po zakończeniu praktyki</w:t>
            </w:r>
            <w:r w:rsidR="002B3DE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34F19E84" w14:textId="77777777" w:rsidR="00996B93" w:rsidRDefault="00996B93" w:rsidP="00996B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Ocena końcowa wystawiana jest na podstawie średniej z 2 uzyskanych ocen.</w:t>
            </w:r>
          </w:p>
          <w:p w14:paraId="20F3C331" w14:textId="77777777" w:rsidR="00841ED9" w:rsidRDefault="00841ED9" w:rsidP="00996B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FA72098" w14:textId="77777777" w:rsidR="00841ED9" w:rsidRDefault="00841ED9" w:rsidP="00996B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655200A" w14:textId="665D7D8B" w:rsidR="00841ED9" w:rsidRPr="009838B0" w:rsidRDefault="00841ED9" w:rsidP="00996B93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ED9">
              <w:rPr>
                <w:rFonts w:ascii="Times New Roman" w:eastAsia="Times New Roman" w:hAnsi="Times New Roman"/>
                <w:sz w:val="22"/>
                <w:szCs w:val="22"/>
              </w:rPr>
              <w:t xml:space="preserve"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osiągniętych efektów uczenia się potwierdzonych w zaświadczeniu o zbieżności zadań wykonywanych w ramach pracy zawodowej/ stażu/ wolontariatu z efektami uczenia się praktyki zawodowej dla kierunku (zał.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841ED9">
              <w:rPr>
                <w:rFonts w:ascii="Times New Roman" w:eastAsia="Times New Roman" w:hAnsi="Times New Roman"/>
                <w:sz w:val="22"/>
                <w:szCs w:val="22"/>
              </w:rPr>
              <w:t>), które wystawia przełożony w placówce/instytucji/firmie zatrudniającej studenta/</w:t>
            </w:r>
            <w:proofErr w:type="spellStart"/>
            <w:r w:rsidRPr="00841ED9">
              <w:rPr>
                <w:rFonts w:ascii="Times New Roman" w:eastAsia="Times New Roman" w:hAnsi="Times New Roman"/>
                <w:sz w:val="22"/>
                <w:szCs w:val="22"/>
              </w:rPr>
              <w:t>kę</w:t>
            </w:r>
            <w:proofErr w:type="spellEnd"/>
            <w:r w:rsidRPr="00841ED9">
              <w:rPr>
                <w:rFonts w:ascii="Times New Roman" w:eastAsia="Times New Roman" w:hAnsi="Times New Roman"/>
                <w:sz w:val="22"/>
                <w:szCs w:val="22"/>
              </w:rPr>
              <w:t xml:space="preserve"> lub opiekun stażu czy wolontariatu.</w:t>
            </w:r>
            <w:r w:rsidR="00112DF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BF358B" w:rsidRPr="00BF358B">
              <w:rPr>
                <w:rFonts w:ascii="Times New Roman" w:eastAsia="Times New Roman" w:hAnsi="Times New Roman"/>
                <w:sz w:val="22"/>
                <w:szCs w:val="22"/>
              </w:rPr>
              <w:t>Ocena końcowa oszacowana jest w oparciu o stopień zbieżności wykonywanych zadań i efektów uczenia się 1-3, gdzie 1 = w dostatecznym stopniu, 2=</w:t>
            </w:r>
            <w:r w:rsidR="003B59F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BF358B" w:rsidRPr="00BF358B">
              <w:rPr>
                <w:rFonts w:ascii="Times New Roman" w:eastAsia="Times New Roman" w:hAnsi="Times New Roman"/>
                <w:sz w:val="22"/>
                <w:szCs w:val="22"/>
              </w:rPr>
              <w:t>w dobrym stopniu; 3= w bardzo dobrym stopniu wskazany przez pracodawcę/ opiekuna stażu czy wolontariatu.</w:t>
            </w:r>
            <w:r w:rsidR="00BF358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BF358B" w:rsidRPr="00BF358B">
              <w:rPr>
                <w:rFonts w:ascii="Times New Roman" w:eastAsia="Times New Roman" w:hAnsi="Times New Roman"/>
                <w:sz w:val="22"/>
                <w:szCs w:val="22"/>
              </w:rPr>
              <w:t>Jeśli osiągnięte przez studenta/</w:t>
            </w:r>
            <w:proofErr w:type="spellStart"/>
            <w:r w:rsidR="00BF358B" w:rsidRPr="00BF358B">
              <w:rPr>
                <w:rFonts w:ascii="Times New Roman" w:eastAsia="Times New Roman" w:hAnsi="Times New Roman"/>
                <w:sz w:val="22"/>
                <w:szCs w:val="22"/>
              </w:rPr>
              <w:t>tkę</w:t>
            </w:r>
            <w:proofErr w:type="spellEnd"/>
            <w:r w:rsidR="00BF358B" w:rsidRPr="00BF358B">
              <w:rPr>
                <w:rFonts w:ascii="Times New Roman" w:eastAsia="Times New Roman" w:hAnsi="Times New Roman"/>
                <w:sz w:val="22"/>
                <w:szCs w:val="22"/>
              </w:rPr>
              <w:t xml:space="preserve"> efekty nie są pełne (np. student/ka osiąga 3 z 5 efektów dla danej praktyki), koordynator kieruje studenta/</w:t>
            </w:r>
            <w:proofErr w:type="spellStart"/>
            <w:r w:rsidR="00BF358B" w:rsidRPr="00BF358B">
              <w:rPr>
                <w:rFonts w:ascii="Times New Roman" w:eastAsia="Times New Roman" w:hAnsi="Times New Roman"/>
                <w:sz w:val="22"/>
                <w:szCs w:val="22"/>
              </w:rPr>
              <w:t>tkę</w:t>
            </w:r>
            <w:proofErr w:type="spellEnd"/>
            <w:r w:rsidR="00BF358B" w:rsidRPr="00BF358B">
              <w:rPr>
                <w:rFonts w:ascii="Times New Roman" w:eastAsia="Times New Roman" w:hAnsi="Times New Roman"/>
                <w:sz w:val="22"/>
                <w:szCs w:val="22"/>
              </w:rPr>
              <w:t xml:space="preserve"> na powtórzenie praktyki.</w:t>
            </w:r>
          </w:p>
        </w:tc>
      </w:tr>
    </w:tbl>
    <w:p w14:paraId="2787A901" w14:textId="77777777" w:rsidR="009838B0" w:rsidRDefault="009838B0" w:rsidP="009838B0">
      <w:pPr>
        <w:spacing w:after="0" w:line="360" w:lineRule="auto"/>
        <w:ind w:left="714"/>
        <w:rPr>
          <w:rFonts w:ascii="Calibri" w:eastAsia="Times New Roman" w:hAnsi="Calibri" w:cs="Times New Roman"/>
          <w:lang w:eastAsia="pl-PL"/>
        </w:rPr>
      </w:pPr>
    </w:p>
    <w:p w14:paraId="5E6643B4" w14:textId="77777777" w:rsidR="006E0C26" w:rsidRPr="009838B0" w:rsidRDefault="006E0C26" w:rsidP="009838B0">
      <w:pPr>
        <w:spacing w:after="0" w:line="360" w:lineRule="auto"/>
        <w:ind w:left="714"/>
        <w:rPr>
          <w:rFonts w:ascii="Calibri" w:eastAsia="Times New Roman" w:hAnsi="Calibri" w:cs="Times New Roman"/>
          <w:lang w:eastAsia="pl-PL"/>
        </w:rPr>
      </w:pPr>
    </w:p>
    <w:p w14:paraId="6FB46038" w14:textId="4A504D70" w:rsidR="009B254D" w:rsidRPr="00C32B36" w:rsidRDefault="00516FBA" w:rsidP="009B254D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>Zał</w:t>
      </w:r>
      <w:r w:rsidR="00F240D6">
        <w:rPr>
          <w:rFonts w:ascii="Times New Roman" w:eastAsia="Times New Roman" w:hAnsi="Times New Roman" w:cs="Times New Roman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1</w:t>
      </w:r>
      <w:r w:rsidR="009B2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073E3B98" w14:textId="0A056808" w:rsidR="00C3295F" w:rsidRDefault="009B254D" w:rsidP="009B254D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B254D">
        <w:rPr>
          <w:rFonts w:ascii="Times New Roman" w:eastAsia="Times New Roman" w:hAnsi="Times New Roman" w:cs="Times New Roman"/>
          <w:b/>
          <w:sz w:val="24"/>
          <w:lang w:eastAsia="pl-PL"/>
        </w:rPr>
        <w:t>Schemat konspektu zajęć</w:t>
      </w:r>
    </w:p>
    <w:p w14:paraId="0C74C3AA" w14:textId="553BBF93" w:rsidR="00516FBA" w:rsidRPr="00AE4722" w:rsidRDefault="00516FBA" w:rsidP="00516FBA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AE4722">
        <w:rPr>
          <w:rFonts w:ascii="Times New Roman" w:eastAsia="Times New Roman" w:hAnsi="Times New Roman" w:cs="Times New Roman"/>
          <w:sz w:val="24"/>
          <w:lang w:eastAsia="pl-PL"/>
        </w:rPr>
        <w:t>Każdy konspekt powinien zawierać następujące informacje:</w:t>
      </w:r>
    </w:p>
    <w:p w14:paraId="703145D0" w14:textId="143E83B4" w:rsidR="00516FBA" w:rsidRP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 xml:space="preserve">Poziom nauczania </w:t>
      </w:r>
      <w:r w:rsidR="00AE4722">
        <w:rPr>
          <w:rFonts w:ascii="Times New Roman" w:eastAsia="Times New Roman" w:hAnsi="Times New Roman" w:cs="Times New Roman"/>
          <w:sz w:val="24"/>
          <w:lang w:eastAsia="pl-PL"/>
        </w:rPr>
        <w:t>(</w:t>
      </w:r>
      <w:r w:rsidRPr="00516FBA">
        <w:rPr>
          <w:rFonts w:ascii="Times New Roman" w:eastAsia="Times New Roman" w:hAnsi="Times New Roman" w:cs="Times New Roman"/>
          <w:sz w:val="24"/>
          <w:lang w:eastAsia="pl-PL"/>
        </w:rPr>
        <w:t>A1, A2, B1, B2, C1, C2</w:t>
      </w:r>
      <w:r w:rsidR="00AE4722"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14:paraId="0BAB1FC8" w14:textId="5EFC4597" w:rsidR="00516FBA" w:rsidRP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>Temat zajęć</w:t>
      </w:r>
    </w:p>
    <w:p w14:paraId="0E6C0BBA" w14:textId="740B9EB4" w:rsidR="00516FBA" w:rsidRPr="00516FBA" w:rsidRDefault="00AE4722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Cele zajęć (wiedza językowa – gramatyka, słownictwo; sprawności – słuchanie, czytanie ze zrozumieniem, mówienie, pisanie)</w:t>
      </w:r>
    </w:p>
    <w:p w14:paraId="09523B87" w14:textId="2C56254F" w:rsidR="00516FBA" w:rsidRPr="00516FBA" w:rsidRDefault="00AE4722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Formy pracy (</w:t>
      </w:r>
      <w:r w:rsidR="00516FBA" w:rsidRPr="00516FBA">
        <w:rPr>
          <w:rFonts w:ascii="Times New Roman" w:eastAsia="Times New Roman" w:hAnsi="Times New Roman" w:cs="Times New Roman"/>
          <w:sz w:val="24"/>
          <w:lang w:eastAsia="pl-PL"/>
        </w:rPr>
        <w:t>indywidual</w:t>
      </w:r>
      <w:r>
        <w:rPr>
          <w:rFonts w:ascii="Times New Roman" w:eastAsia="Times New Roman" w:hAnsi="Times New Roman" w:cs="Times New Roman"/>
          <w:sz w:val="24"/>
          <w:lang w:eastAsia="pl-PL"/>
        </w:rPr>
        <w:t>na, parami, w grupach, zbiorowa)</w:t>
      </w:r>
    </w:p>
    <w:p w14:paraId="1542816D" w14:textId="4E895D0A" w:rsidR="00516FBA" w:rsidRP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>Pomoce, materiały, środki dydaktyczne</w:t>
      </w:r>
      <w:r w:rsidR="00AE4722">
        <w:rPr>
          <w:rFonts w:ascii="Times New Roman" w:eastAsia="Times New Roman" w:hAnsi="Times New Roman" w:cs="Times New Roman"/>
          <w:sz w:val="24"/>
          <w:lang w:eastAsia="pl-PL"/>
        </w:rPr>
        <w:t xml:space="preserve"> (podręcznik – tytuł, kserokopie tekstów, ćwiczeń gramatycznych, schematy, czasopisma, filmy itp.)</w:t>
      </w:r>
    </w:p>
    <w:p w14:paraId="1D497276" w14:textId="60BE078F" w:rsidR="00516FBA" w:rsidRP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>Techniki pracy</w:t>
      </w:r>
      <w:r w:rsidR="00AE4722">
        <w:rPr>
          <w:rFonts w:ascii="Times New Roman" w:eastAsia="Times New Roman" w:hAnsi="Times New Roman" w:cs="Times New Roman"/>
          <w:sz w:val="24"/>
          <w:lang w:eastAsia="pl-PL"/>
        </w:rPr>
        <w:t xml:space="preserve"> (wyszukiwanie informacji w tekście, uzupełnianie luk, układanie w kolejności, ćwiczenia w mówieniu i pisaniu, ćwiczenia fonetyczne, dyktando itp.)</w:t>
      </w:r>
    </w:p>
    <w:p w14:paraId="5E6A8CA1" w14:textId="7534DA34" w:rsid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>Praca domowa</w:t>
      </w:r>
    </w:p>
    <w:p w14:paraId="07A3F441" w14:textId="75959FDB" w:rsidR="00AE4722" w:rsidRDefault="00AE4722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Szczegółowy przebieg zajęć (1. wprowadzenie, 2. część zasadnicza zajęć, 3. zakończenie)</w:t>
      </w:r>
    </w:p>
    <w:p w14:paraId="08229896" w14:textId="534FCCFA" w:rsidR="00AE4722" w:rsidRDefault="00AE4722" w:rsidP="00AE4722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14:paraId="667947BB" w14:textId="55C1BC28" w:rsidR="00AE4722" w:rsidRDefault="00AE4722" w:rsidP="00AE4722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14:paraId="297214E9" w14:textId="1F797B6C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br w:type="page"/>
      </w:r>
      <w:bookmarkStart w:id="0" w:name="_Hlk148981782"/>
      <w:r>
        <w:rPr>
          <w:rFonts w:ascii="Times New Roman" w:eastAsia="Times New Roman" w:hAnsi="Times New Roman" w:cs="Times New Roman"/>
        </w:rPr>
        <w:lastRenderedPageBreak/>
        <w:t>Z</w:t>
      </w:r>
      <w:r w:rsidRPr="00C7770A">
        <w:rPr>
          <w:rFonts w:ascii="Times New Roman" w:eastAsia="Times New Roman" w:hAnsi="Times New Roman" w:cs="Times New Roman"/>
        </w:rPr>
        <w:t xml:space="preserve">ał. </w:t>
      </w:r>
      <w:r w:rsidR="00F57E05">
        <w:rPr>
          <w:rFonts w:ascii="Times New Roman" w:eastAsia="Times New Roman" w:hAnsi="Times New Roman" w:cs="Times New Roman"/>
        </w:rPr>
        <w:t>2</w:t>
      </w:r>
    </w:p>
    <w:p w14:paraId="1898FE4C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060604F" w14:textId="77777777" w:rsidR="0077793B" w:rsidRPr="00C7770A" w:rsidRDefault="0077793B" w:rsidP="007779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Opole, dnia ……………..…………</w:t>
      </w:r>
    </w:p>
    <w:p w14:paraId="4C5B811A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Imię, nazwisko:</w:t>
      </w:r>
    </w:p>
    <w:p w14:paraId="6D74AA71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Numer albumu:</w:t>
      </w:r>
    </w:p>
    <w:p w14:paraId="2FBBB5C0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Kierunek:</w:t>
      </w:r>
    </w:p>
    <w:p w14:paraId="4F38549A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Moduł:</w:t>
      </w:r>
    </w:p>
    <w:p w14:paraId="3F126738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Tryb studiów: stacjonarne/niestacjonarne*</w:t>
      </w:r>
    </w:p>
    <w:p w14:paraId="400EAFED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E7FF61C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E114FEF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</w:rPr>
        <w:t xml:space="preserve">          </w:t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</w:p>
    <w:p w14:paraId="593473C4" w14:textId="77777777" w:rsidR="0077793B" w:rsidRPr="00C7770A" w:rsidRDefault="0077793B" w:rsidP="007779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  <w:b/>
        </w:rPr>
        <w:t>Koordynator praktyk zawodowych na kierunku</w:t>
      </w:r>
    </w:p>
    <w:p w14:paraId="4C4A0E47" w14:textId="77777777" w:rsidR="0077793B" w:rsidRPr="00C7770A" w:rsidRDefault="0077793B" w:rsidP="007779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  <w:b/>
        </w:rPr>
        <w:t>w miejscu</w:t>
      </w:r>
    </w:p>
    <w:p w14:paraId="50129F18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56E4BBC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35C5A58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9029CF0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70A">
        <w:rPr>
          <w:rFonts w:ascii="Times New Roman" w:eastAsia="Times New Roman" w:hAnsi="Times New Roman" w:cs="Times New Roman"/>
          <w:b/>
          <w:bCs/>
        </w:rPr>
        <w:t>Wniosek o zaliczenie praktyki zawodowej</w:t>
      </w:r>
    </w:p>
    <w:p w14:paraId="644B7B27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70A">
        <w:rPr>
          <w:rFonts w:ascii="Times New Roman" w:eastAsia="Times New Roman" w:hAnsi="Times New Roman" w:cs="Times New Roman"/>
          <w:b/>
          <w:bCs/>
        </w:rPr>
        <w:t>na podstawie zatrudnienia/stażu/wolontariatu</w:t>
      </w:r>
    </w:p>
    <w:p w14:paraId="3EC06A73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6C08B1A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3A54FAB" w14:textId="7932954C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7770A">
        <w:rPr>
          <w:rFonts w:ascii="Times New Roman" w:eastAsia="Times New Roman" w:hAnsi="Times New Roman" w:cs="Times New Roman"/>
        </w:rPr>
        <w:t xml:space="preserve">Zwracam się z prośbą o zaliczenie praktyki </w:t>
      </w:r>
      <w:r w:rsidR="00F870A8">
        <w:rPr>
          <w:rFonts w:ascii="Times New Roman" w:eastAsia="Times New Roman" w:hAnsi="Times New Roman" w:cs="Times New Roman"/>
        </w:rPr>
        <w:t xml:space="preserve">w </w:t>
      </w:r>
      <w:r w:rsidR="00F870A8" w:rsidRPr="00617A38">
        <w:rPr>
          <w:rFonts w:ascii="Times New Roman" w:eastAsia="Times New Roman" w:hAnsi="Times New Roman" w:cs="Times New Roman"/>
        </w:rPr>
        <w:t>zakresie nauczania języka polskiego jako obcego</w:t>
      </w:r>
      <w:r w:rsidRPr="00C7770A">
        <w:rPr>
          <w:rFonts w:ascii="Times New Roman" w:eastAsia="Times New Roman" w:hAnsi="Times New Roman" w:cs="Times New Roman"/>
        </w:rPr>
        <w:t xml:space="preserve"> w wymiarze …… godz. przewidzianej w harmonogramie studiów na kierunku ………………………w semestrze …… na podstawie </w:t>
      </w:r>
      <w:r w:rsidRPr="00C7770A">
        <w:rPr>
          <w:rFonts w:ascii="Times New Roman" w:eastAsia="Times New Roman" w:hAnsi="Times New Roman" w:cs="Times New Roman"/>
          <w:b/>
          <w:bCs/>
        </w:rPr>
        <w:t>zatrudnienia/ stażu/ wolontariatu</w:t>
      </w:r>
      <w:bookmarkStart w:id="1" w:name="_Hlk148980750"/>
      <w:r w:rsidRPr="00C7770A">
        <w:rPr>
          <w:rFonts w:ascii="Times New Roman" w:eastAsia="Times New Roman" w:hAnsi="Times New Roman" w:cs="Times New Roman"/>
          <w:b/>
          <w:bCs/>
        </w:rPr>
        <w:t>*</w:t>
      </w:r>
      <w:bookmarkEnd w:id="1"/>
      <w:r w:rsidRPr="00C7770A">
        <w:rPr>
          <w:rFonts w:ascii="Times New Roman" w:eastAsia="Times New Roman" w:hAnsi="Times New Roman" w:cs="Times New Roman"/>
          <w:b/>
          <w:bCs/>
        </w:rPr>
        <w:t xml:space="preserve">. </w:t>
      </w:r>
      <w:r w:rsidRPr="00C7770A">
        <w:rPr>
          <w:rFonts w:ascii="Times New Roman" w:eastAsia="Times New Roman" w:hAnsi="Times New Roman" w:cs="Times New Roman"/>
        </w:rPr>
        <w:t xml:space="preserve">Do wniosku załączam zaświadczenie o zatrudnieniu / stażu / wolontariacie*  potwierdzające zbieżność </w:t>
      </w:r>
      <w:r w:rsidRPr="00C7770A">
        <w:rPr>
          <w:rFonts w:ascii="Times New Roman" w:eastAsia="Times New Roman" w:hAnsi="Times New Roman" w:cs="Times New Roman"/>
          <w:bCs/>
        </w:rPr>
        <w:t>zadań wykonywanych w ramach pracy zawodowej/ stażu/ wolontariatu</w:t>
      </w:r>
      <w:r w:rsidRPr="00C7770A">
        <w:rPr>
          <w:rFonts w:ascii="Times New Roman" w:eastAsia="Times New Roman" w:hAnsi="Times New Roman" w:cs="Times New Roman"/>
          <w:b/>
          <w:bCs/>
        </w:rPr>
        <w:t>*</w:t>
      </w:r>
      <w:r w:rsidRPr="00C7770A">
        <w:rPr>
          <w:rFonts w:ascii="Times New Roman" w:eastAsia="Times New Roman" w:hAnsi="Times New Roman" w:cs="Times New Roman"/>
          <w:bCs/>
        </w:rPr>
        <w:t xml:space="preserve"> z efektami uczenia się praktyki zawodowej dla kierunku.</w:t>
      </w:r>
    </w:p>
    <w:p w14:paraId="07EE2A44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56D82FB2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3EAA93F5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0B8046B6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325766E" w14:textId="154E9F78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…………………………                                   </w:t>
      </w:r>
      <w:r w:rsidR="00850D34">
        <w:rPr>
          <w:rFonts w:ascii="Times New Roman" w:eastAsia="Times New Roman" w:hAnsi="Times New Roman" w:cs="Times New Roman"/>
        </w:rPr>
        <w:t xml:space="preserve">                        </w:t>
      </w:r>
      <w:r w:rsidR="00865214">
        <w:rPr>
          <w:rFonts w:ascii="Times New Roman" w:eastAsia="Times New Roman" w:hAnsi="Times New Roman" w:cs="Times New Roman"/>
        </w:rPr>
        <w:t>zgoda</w:t>
      </w:r>
      <w:r w:rsidR="003F185C">
        <w:rPr>
          <w:rFonts w:ascii="Times New Roman" w:eastAsia="Times New Roman" w:hAnsi="Times New Roman" w:cs="Times New Roman"/>
        </w:rPr>
        <w:t xml:space="preserve"> i</w:t>
      </w:r>
      <w:r w:rsidRPr="00C7770A">
        <w:rPr>
          <w:rFonts w:ascii="Times New Roman" w:eastAsia="Times New Roman" w:hAnsi="Times New Roman" w:cs="Times New Roman"/>
        </w:rPr>
        <w:t xml:space="preserve">  podpis koordynatora praktyki na kierunku:</w:t>
      </w:r>
    </w:p>
    <w:p w14:paraId="5F3D2A48" w14:textId="77777777" w:rsidR="0077793B" w:rsidRPr="0031614B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31614B">
        <w:rPr>
          <w:rFonts w:ascii="Times New Roman" w:eastAsia="Times New Roman" w:hAnsi="Times New Roman" w:cs="Times New Roman"/>
        </w:rPr>
        <w:t>podpis studenta</w:t>
      </w:r>
    </w:p>
    <w:p w14:paraId="7446E765" w14:textId="77777777" w:rsidR="0077793B" w:rsidRPr="0031614B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F27F923" w14:textId="77777777" w:rsidR="0077793B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*niepotrzebne skreślić</w:t>
      </w:r>
    </w:p>
    <w:p w14:paraId="1B8D9FD7" w14:textId="77777777" w:rsidR="0077793B" w:rsidRPr="0031614B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339B2B4" w14:textId="078B437A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Zał. </w:t>
      </w:r>
      <w:r w:rsidR="00944E67">
        <w:rPr>
          <w:rFonts w:ascii="Times New Roman" w:eastAsia="Times New Roman" w:hAnsi="Times New Roman" w:cs="Times New Roman"/>
        </w:rPr>
        <w:t>3</w:t>
      </w:r>
    </w:p>
    <w:p w14:paraId="778974AF" w14:textId="63A9214E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C7770A">
        <w:rPr>
          <w:rFonts w:ascii="Times New Roman" w:eastAsia="Times New Roman" w:hAnsi="Times New Roman" w:cs="Times New Roman"/>
          <w:b/>
        </w:rPr>
        <w:t>ZAŚWIADCZENIE O PRACY ZAWODOWEJ/ STAŻU /WOLONTARIATU*</w:t>
      </w:r>
      <w:r w:rsidR="009B1F12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6F4E60D9" w14:textId="77777777" w:rsidR="0077793B" w:rsidRPr="00C7770A" w:rsidRDefault="0077793B" w:rsidP="0077793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105"/>
        <w:gridCol w:w="6351"/>
      </w:tblGrid>
      <w:tr w:rsidR="0077793B" w:rsidRPr="00C7770A" w14:paraId="22983472" w14:textId="77777777" w:rsidTr="000E6315">
        <w:tc>
          <w:tcPr>
            <w:tcW w:w="1963" w:type="pct"/>
          </w:tcPr>
          <w:p w14:paraId="2CE647AA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Imię i nazwisko studenta/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tki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9580EB7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zatrudnionego/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nej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na umowę </w:t>
            </w:r>
          </w:p>
          <w:p w14:paraId="623940A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pracującego/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cej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w ramach stażu </w:t>
            </w:r>
          </w:p>
          <w:p w14:paraId="4972D72F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pracującego/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cej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w ramach wolontariatu:</w:t>
            </w:r>
          </w:p>
          <w:p w14:paraId="55B5F19A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40027E6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3AB73C7C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7793B" w:rsidRPr="00C7770A" w14:paraId="029DC89A" w14:textId="77777777" w:rsidTr="000E6315">
        <w:tc>
          <w:tcPr>
            <w:tcW w:w="1963" w:type="pct"/>
          </w:tcPr>
          <w:p w14:paraId="4420B34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Numer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indeksu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3037" w:type="pct"/>
          </w:tcPr>
          <w:p w14:paraId="3589CD8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7793B" w:rsidRPr="00C7770A" w14:paraId="14E488E6" w14:textId="77777777" w:rsidTr="000E6315">
        <w:tc>
          <w:tcPr>
            <w:tcW w:w="1963" w:type="pct"/>
          </w:tcPr>
          <w:p w14:paraId="7A255D49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Kierunek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3037" w:type="pct"/>
          </w:tcPr>
          <w:p w14:paraId="0678B336" w14:textId="777C8A7D" w:rsidR="0077793B" w:rsidRPr="0031614B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31614B">
              <w:rPr>
                <w:rFonts w:ascii="Times New Roman" w:eastAsia="Calibri" w:hAnsi="Times New Roman" w:cs="Times New Roman"/>
                <w:b/>
                <w:bCs/>
              </w:rPr>
              <w:t>Logopedia</w:t>
            </w:r>
            <w:r w:rsidR="00B15FA6" w:rsidRPr="0031614B">
              <w:rPr>
                <w:rFonts w:ascii="Times New Roman" w:eastAsia="Calibri" w:hAnsi="Times New Roman" w:cs="Times New Roman"/>
                <w:b/>
                <w:bCs/>
              </w:rPr>
              <w:t xml:space="preserve"> z językiem polskim jako obcym</w:t>
            </w:r>
          </w:p>
          <w:p w14:paraId="5F7FC235" w14:textId="77777777" w:rsidR="0077793B" w:rsidRPr="0031614B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1614B">
              <w:rPr>
                <w:rFonts w:ascii="Times New Roman" w:eastAsia="Calibri" w:hAnsi="Times New Roman" w:cs="Times New Roman"/>
              </w:rPr>
              <w:t>studia stacjonarne</w:t>
            </w:r>
          </w:p>
          <w:p w14:paraId="434A4FCF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Wydział Filologiczny, Uniwersytet Opolski</w:t>
            </w:r>
          </w:p>
        </w:tc>
      </w:tr>
      <w:tr w:rsidR="0077793B" w:rsidRPr="00C7770A" w14:paraId="149BAD10" w14:textId="77777777" w:rsidTr="000E6315">
        <w:tc>
          <w:tcPr>
            <w:tcW w:w="1963" w:type="pct"/>
          </w:tcPr>
          <w:p w14:paraId="1E64AB16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studiów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</w:p>
        </w:tc>
        <w:tc>
          <w:tcPr>
            <w:tcW w:w="3037" w:type="pct"/>
          </w:tcPr>
          <w:p w14:paraId="17042211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semestr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</w:p>
        </w:tc>
      </w:tr>
      <w:tr w:rsidR="0077793B" w:rsidRPr="00C7770A" w14:paraId="726CB28D" w14:textId="77777777" w:rsidTr="000E6315">
        <w:tc>
          <w:tcPr>
            <w:tcW w:w="1963" w:type="pct"/>
          </w:tcPr>
          <w:p w14:paraId="334AEBD8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Miejsce zatrudnienia/ stażu/ wolontariatu</w:t>
            </w:r>
          </w:p>
          <w:p w14:paraId="5C469DAD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Nazwa instytucji/firmy</w:t>
            </w:r>
          </w:p>
          <w:p w14:paraId="1C1BD86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Adres</w:t>
            </w:r>
          </w:p>
          <w:p w14:paraId="7348D59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4C378961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099E21A3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127D2410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65DD35FA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7793B" w:rsidRPr="00C7770A" w14:paraId="2393136C" w14:textId="77777777" w:rsidTr="000E6315">
        <w:trPr>
          <w:trHeight w:val="873"/>
        </w:trPr>
        <w:tc>
          <w:tcPr>
            <w:tcW w:w="1963" w:type="pct"/>
          </w:tcPr>
          <w:p w14:paraId="4F0AB94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Imię i nazwisko </w:t>
            </w:r>
          </w:p>
          <w:p w14:paraId="697345A4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przełożonego w instytucji/firmie</w:t>
            </w:r>
          </w:p>
          <w:p w14:paraId="064384CA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opiekuna stażu/ wolontariatu</w:t>
            </w:r>
          </w:p>
          <w:p w14:paraId="6749F58C" w14:textId="77777777" w:rsidR="0077793B" w:rsidRPr="0031614B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1614B">
              <w:rPr>
                <w:rFonts w:ascii="Times New Roman" w:eastAsia="Calibri" w:hAnsi="Times New Roman" w:cs="Times New Roman"/>
              </w:rPr>
              <w:t>(stanowisko i staż pracy)</w:t>
            </w:r>
          </w:p>
        </w:tc>
        <w:tc>
          <w:tcPr>
            <w:tcW w:w="3037" w:type="pct"/>
          </w:tcPr>
          <w:p w14:paraId="1B5DF698" w14:textId="77777777" w:rsidR="0077793B" w:rsidRPr="0031614B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7EC9ECEC" w14:textId="77777777" w:rsidR="0077793B" w:rsidRPr="0031614B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7793B" w:rsidRPr="00C7770A" w14:paraId="7630FBA5" w14:textId="77777777" w:rsidTr="000E6315">
        <w:tc>
          <w:tcPr>
            <w:tcW w:w="1963" w:type="pct"/>
          </w:tcPr>
          <w:p w14:paraId="5C5CC91C" w14:textId="77777777" w:rsidR="0077793B" w:rsidRPr="0031614B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6E9C1DD2" w14:textId="77777777" w:rsidR="0077793B" w:rsidRPr="0031614B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7793B" w:rsidRPr="00C7770A" w14:paraId="7E2F8D01" w14:textId="77777777" w:rsidTr="000E6315">
        <w:tc>
          <w:tcPr>
            <w:tcW w:w="1963" w:type="pct"/>
          </w:tcPr>
          <w:p w14:paraId="5032DA9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Okres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zatrudnienia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/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stażu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/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14:paraId="49F95B47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7793B" w:rsidRPr="00C7770A" w14:paraId="6B65F727" w14:textId="77777777" w:rsidTr="000E6315">
        <w:tc>
          <w:tcPr>
            <w:tcW w:w="1963" w:type="pct"/>
          </w:tcPr>
          <w:p w14:paraId="014153E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Liczba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godzin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pracy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tygodniowo</w:t>
            </w:r>
            <w:proofErr w:type="spellEnd"/>
          </w:p>
          <w:p w14:paraId="423BA399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037" w:type="pct"/>
          </w:tcPr>
          <w:p w14:paraId="04FFFBA7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41C789EE" w14:textId="77777777" w:rsidR="0077793B" w:rsidRPr="00C7770A" w:rsidRDefault="0077793B" w:rsidP="0077793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7793B" w:rsidRPr="00C7770A" w14:paraId="641127F7" w14:textId="77777777" w:rsidTr="000E6315">
        <w:tc>
          <w:tcPr>
            <w:tcW w:w="5000" w:type="pct"/>
          </w:tcPr>
          <w:p w14:paraId="1F03458E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B90271C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70A">
              <w:rPr>
                <w:rFonts w:ascii="Times New Roman" w:eastAsia="Calibri" w:hAnsi="Times New Roman" w:cs="Times New Roman"/>
                <w:b/>
              </w:rPr>
              <w:t>POTWIERDZENIE ZBIEŻNOŚCI ZADAŃ WYKONYWANYCH W RAMACH PRACY ZAWODOWEJ/ STAŻU/ WOLONTARIATU Z EFEKTAMI UCZENIA SIĘ PRAKTYKI ZAWODOWEJ DLA KIERUNKU</w:t>
            </w:r>
            <w:r w:rsidRPr="00C7770A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  <w:p w14:paraId="443944CC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93B" w:rsidRPr="00C7770A" w14:paraId="45A7390B" w14:textId="77777777" w:rsidTr="000E6315">
        <w:tc>
          <w:tcPr>
            <w:tcW w:w="5000" w:type="pct"/>
          </w:tcPr>
          <w:p w14:paraId="0137111E" w14:textId="3D29B510" w:rsidR="0077793B" w:rsidRPr="00B80C3D" w:rsidRDefault="0077793B" w:rsidP="007779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Wiedza: student zna i rozumie</w:t>
            </w:r>
          </w:p>
          <w:p w14:paraId="38984BF8" w14:textId="46D5CE8B" w:rsidR="0077793B" w:rsidRPr="00B80C3D" w:rsidRDefault="00B6299E" w:rsidP="000E6315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sz w:val="22"/>
                <w:szCs w:val="22"/>
              </w:rPr>
              <w:t>w zaawansowanym stopniu – wybrane fakty, obiekty i zjawiska językowe oraz dotyczące ich metody i teorie glottodydaktyczne wyjaśniające złożone zależności między nimi, stanowiące podstawową wiedzę ogólną z zakresu nauk humanistycznych, tworzące jej podstawy teoretyczne oraz wybrane zagadnienia z zakresu szczegółowej wiedzy glottodydaktycznej (K_W01)</w:t>
            </w:r>
          </w:p>
        </w:tc>
      </w:tr>
      <w:tr w:rsidR="0077793B" w:rsidRPr="00C7770A" w14:paraId="727530C6" w14:textId="77777777" w:rsidTr="000E6315">
        <w:tc>
          <w:tcPr>
            <w:tcW w:w="5000" w:type="pct"/>
          </w:tcPr>
          <w:p w14:paraId="3B443908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1.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434CC02C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77793B" w:rsidRPr="00C7770A" w14:paraId="6820A9E1" w14:textId="77777777" w:rsidTr="000E6315">
        <w:tc>
          <w:tcPr>
            <w:tcW w:w="5000" w:type="pct"/>
          </w:tcPr>
          <w:p w14:paraId="14DCFF23" w14:textId="2FEF853E" w:rsidR="0077793B" w:rsidRPr="00B80C3D" w:rsidRDefault="0077793B" w:rsidP="007779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Wiedza: student zna i rozumie</w:t>
            </w:r>
          </w:p>
          <w:p w14:paraId="7D34A812" w14:textId="1D6CF377" w:rsidR="0077793B" w:rsidRPr="00B80C3D" w:rsidRDefault="00B6299E" w:rsidP="000E6315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teorie, metodologię i terminologię ogólną i szczegółową z zakresu glottodydaktyki (K_W02)</w:t>
            </w:r>
          </w:p>
        </w:tc>
      </w:tr>
      <w:tr w:rsidR="0077793B" w:rsidRPr="00C7770A" w14:paraId="39C9A778" w14:textId="77777777" w:rsidTr="000E6315">
        <w:tc>
          <w:tcPr>
            <w:tcW w:w="5000" w:type="pct"/>
          </w:tcPr>
          <w:p w14:paraId="482219F1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2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5F4A2065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</w:tc>
      </w:tr>
      <w:tr w:rsidR="0077793B" w:rsidRPr="00C7770A" w14:paraId="3F0547DC" w14:textId="77777777" w:rsidTr="000E6315">
        <w:tc>
          <w:tcPr>
            <w:tcW w:w="5000" w:type="pct"/>
          </w:tcPr>
          <w:p w14:paraId="1B0A8B80" w14:textId="77777777" w:rsidR="0077793B" w:rsidRPr="00B80C3D" w:rsidRDefault="0077793B" w:rsidP="0077793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Umiejętności: student potrafi</w:t>
            </w:r>
          </w:p>
          <w:p w14:paraId="63513FB1" w14:textId="7704439E" w:rsidR="0077793B" w:rsidRPr="00B80C3D" w:rsidRDefault="00C16EFA" w:rsidP="00C16EF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wykorzystywać posiadaną wiedzę glottodydaktyczną – formułować i rozwiązywać złożone i nietypowe problemy dotyczące użycia wiedzy glottodydaktycznej oraz wykonywać zadania w warunkach nie w pełni przewidywalnych (K_U01</w:t>
            </w:r>
            <w:r w:rsidR="00411912"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)</w:t>
            </w:r>
          </w:p>
        </w:tc>
      </w:tr>
      <w:tr w:rsidR="0077793B" w:rsidRPr="00C7770A" w14:paraId="042F6815" w14:textId="77777777" w:rsidTr="000E6315">
        <w:tc>
          <w:tcPr>
            <w:tcW w:w="5000" w:type="pct"/>
          </w:tcPr>
          <w:p w14:paraId="48A2A59A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3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22B7E741" w14:textId="77777777" w:rsidR="0077793B" w:rsidRPr="00B80C3D" w:rsidRDefault="0077793B" w:rsidP="000E63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77793B" w:rsidRPr="00C7770A" w14:paraId="75B3207D" w14:textId="77777777" w:rsidTr="000E6315">
        <w:tc>
          <w:tcPr>
            <w:tcW w:w="5000" w:type="pct"/>
          </w:tcPr>
          <w:p w14:paraId="1091A451" w14:textId="77777777" w:rsidR="0077793B" w:rsidRPr="00B80C3D" w:rsidRDefault="0077793B" w:rsidP="0077793B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Umiejętności: student potrafi</w:t>
            </w:r>
          </w:p>
          <w:p w14:paraId="2A2C0471" w14:textId="114D4230" w:rsidR="0077793B" w:rsidRPr="00B80C3D" w:rsidRDefault="00411912" w:rsidP="00411912">
            <w:pP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komunikować się z użyciem polskiej specjalistycznej terminologii glottodydaktycznej (K_U04)</w:t>
            </w:r>
          </w:p>
        </w:tc>
      </w:tr>
      <w:tr w:rsidR="0077793B" w:rsidRPr="00C7770A" w14:paraId="2833AF27" w14:textId="77777777" w:rsidTr="000E6315">
        <w:tc>
          <w:tcPr>
            <w:tcW w:w="5000" w:type="pct"/>
          </w:tcPr>
          <w:p w14:paraId="73F25983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Ad. 4 </w:t>
            </w: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3360EB67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</w:tc>
      </w:tr>
      <w:tr w:rsidR="0077793B" w:rsidRPr="00C7770A" w14:paraId="7075E78B" w14:textId="77777777" w:rsidTr="000E6315">
        <w:tc>
          <w:tcPr>
            <w:tcW w:w="5000" w:type="pct"/>
          </w:tcPr>
          <w:p w14:paraId="542163AE" w14:textId="77777777" w:rsidR="00411912" w:rsidRPr="00B80C3D" w:rsidRDefault="0077793B" w:rsidP="00411912">
            <w:pPr>
              <w:pStyle w:val="Akapitzlist"/>
              <w:widowControl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Umiejętności: student potrafi</w:t>
            </w:r>
          </w:p>
          <w:p w14:paraId="7E2870A2" w14:textId="64FCDFC5" w:rsidR="0077793B" w:rsidRPr="00B80C3D" w:rsidRDefault="00411912" w:rsidP="00411912">
            <w:pPr>
              <w:ind w:left="142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realizować zadania zawodowe wynikające z roli lektora języka polskiego jako obcego K_U05);</w:t>
            </w:r>
          </w:p>
        </w:tc>
      </w:tr>
      <w:tr w:rsidR="0077793B" w:rsidRPr="00C7770A" w14:paraId="4F5604D9" w14:textId="77777777" w:rsidTr="000E6315">
        <w:tc>
          <w:tcPr>
            <w:tcW w:w="5000" w:type="pct"/>
          </w:tcPr>
          <w:p w14:paraId="7640A086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5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285B3D93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77793B" w:rsidRPr="00C7770A" w14:paraId="0C8B1A10" w14:textId="77777777" w:rsidTr="000E6315">
        <w:tc>
          <w:tcPr>
            <w:tcW w:w="5000" w:type="pct"/>
          </w:tcPr>
          <w:p w14:paraId="63F7C521" w14:textId="77777777" w:rsidR="0077793B" w:rsidRPr="00B80C3D" w:rsidRDefault="0077793B" w:rsidP="0077793B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Umiejętności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: student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potrafi</w:t>
            </w:r>
            <w:proofErr w:type="spellEnd"/>
          </w:p>
          <w:p w14:paraId="6168CCF1" w14:textId="74D0E8E6" w:rsidR="0077793B" w:rsidRPr="0031614B" w:rsidRDefault="00963F82" w:rsidP="00963F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doskonalić własny warsztat przyszłego lektora języka polskiego jako obcego z wykorzystaniem nowoczesnych środków i metod pozyskiwania, organizowania i przetwarzania informacji i materiałów (K_U06)</w:t>
            </w:r>
          </w:p>
        </w:tc>
      </w:tr>
      <w:tr w:rsidR="0077793B" w:rsidRPr="00C7770A" w14:paraId="74F122F7" w14:textId="77777777" w:rsidTr="000E6315">
        <w:tc>
          <w:tcPr>
            <w:tcW w:w="5000" w:type="pct"/>
          </w:tcPr>
          <w:p w14:paraId="04275B95" w14:textId="749DEC03" w:rsidR="0077793B" w:rsidRPr="00B80C3D" w:rsidRDefault="0077793B" w:rsidP="0077793B">
            <w:pP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31614B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    </w:t>
            </w: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6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</w:tc>
      </w:tr>
      <w:tr w:rsidR="0077793B" w:rsidRPr="00C7770A" w14:paraId="067F5037" w14:textId="77777777" w:rsidTr="000E6315">
        <w:tc>
          <w:tcPr>
            <w:tcW w:w="5000" w:type="pct"/>
          </w:tcPr>
          <w:p w14:paraId="5052CBDA" w14:textId="3BF2B763" w:rsidR="0077793B" w:rsidRPr="00B80C3D" w:rsidRDefault="0077793B" w:rsidP="0077793B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Umiejętności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: student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potrafi</w:t>
            </w:r>
            <w:proofErr w:type="spellEnd"/>
          </w:p>
          <w:p w14:paraId="7C66956C" w14:textId="2560F771" w:rsidR="0077793B" w:rsidRPr="0031614B" w:rsidRDefault="00963F82" w:rsidP="00963F82">
            <w:pPr>
              <w:ind w:left="1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samodzielnie planować i realizować własne uczenie się przez całe życie (K_U10</w:t>
            </w:r>
            <w:r w:rsidR="00925FC5"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</w:tr>
      <w:tr w:rsidR="0077793B" w:rsidRPr="00C7770A" w14:paraId="6FEC5D2D" w14:textId="77777777" w:rsidTr="000E6315">
        <w:tc>
          <w:tcPr>
            <w:tcW w:w="5000" w:type="pct"/>
          </w:tcPr>
          <w:p w14:paraId="5D350ABF" w14:textId="2837F108" w:rsidR="0077793B" w:rsidRPr="00B80C3D" w:rsidRDefault="0077793B" w:rsidP="000E6315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</w:t>
            </w:r>
            <w:r w:rsidR="00850D34"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7</w:t>
            </w: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56EA2723" w14:textId="77777777" w:rsidR="0077793B" w:rsidRPr="00B80C3D" w:rsidRDefault="0077793B" w:rsidP="000E6315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</w:tr>
      <w:tr w:rsidR="00850D34" w:rsidRPr="00C7770A" w14:paraId="4A6ECF07" w14:textId="77777777" w:rsidTr="000E6315">
        <w:tc>
          <w:tcPr>
            <w:tcW w:w="5000" w:type="pct"/>
          </w:tcPr>
          <w:p w14:paraId="179B259C" w14:textId="77777777" w:rsidR="00850D34" w:rsidRPr="0031614B" w:rsidRDefault="00850D34" w:rsidP="00850D34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Kompetencje społeczne: student jest gotów do</w:t>
            </w:r>
          </w:p>
          <w:p w14:paraId="0B72B3F7" w14:textId="7DFAC24E" w:rsidR="00925FC5" w:rsidRPr="0031614B" w:rsidRDefault="00925FC5" w:rsidP="00925FC5">
            <w:pPr>
              <w:ind w:left="1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krytycznej oceny posiadanej wiedzy glottodydaktycznej oraz uznawania znaczenia wiedzy o języku w rozwiązywaniu problemów poznawczych i praktycznych; samodzielnego pogłębiania wiedzy (K_K01)</w:t>
            </w:r>
          </w:p>
        </w:tc>
      </w:tr>
      <w:tr w:rsidR="00850D34" w:rsidRPr="00C7770A" w14:paraId="1D98F62D" w14:textId="77777777" w:rsidTr="000E6315">
        <w:tc>
          <w:tcPr>
            <w:tcW w:w="5000" w:type="pct"/>
          </w:tcPr>
          <w:p w14:paraId="0CB1D730" w14:textId="3699AF8A" w:rsidR="00850D34" w:rsidRPr="00B80C3D" w:rsidRDefault="00850D34" w:rsidP="000E6315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8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</w:tc>
      </w:tr>
      <w:tr w:rsidR="00850D34" w:rsidRPr="00C7770A" w14:paraId="45D7C3E3" w14:textId="77777777" w:rsidTr="000E6315">
        <w:tc>
          <w:tcPr>
            <w:tcW w:w="5000" w:type="pct"/>
          </w:tcPr>
          <w:p w14:paraId="2CDF2B02" w14:textId="77777777" w:rsidR="00850D34" w:rsidRPr="0031614B" w:rsidRDefault="00850D34" w:rsidP="00850D34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Kompetencje społeczne: student jest gotów do</w:t>
            </w:r>
          </w:p>
          <w:p w14:paraId="44171D9C" w14:textId="0FFF516E" w:rsidR="00925FC5" w:rsidRPr="0031614B" w:rsidRDefault="00925FC5" w:rsidP="00925FC5">
            <w:pPr>
              <w:ind w:left="1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współpracy z nauczycielami i specjalistami w celu doskonalenia własnego warsztatu (K_K03)</w:t>
            </w:r>
          </w:p>
        </w:tc>
      </w:tr>
      <w:tr w:rsidR="00850D34" w:rsidRPr="00C7770A" w14:paraId="6D0A31D2" w14:textId="77777777" w:rsidTr="000E6315">
        <w:tc>
          <w:tcPr>
            <w:tcW w:w="5000" w:type="pct"/>
          </w:tcPr>
          <w:p w14:paraId="07F8C0D4" w14:textId="531738DB" w:rsidR="00850D34" w:rsidRPr="00B80C3D" w:rsidRDefault="00850D34" w:rsidP="000E6315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9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</w:tc>
      </w:tr>
      <w:tr w:rsidR="00850D34" w:rsidRPr="00C7770A" w14:paraId="08590A57" w14:textId="77777777" w:rsidTr="000E6315">
        <w:tc>
          <w:tcPr>
            <w:tcW w:w="5000" w:type="pct"/>
          </w:tcPr>
          <w:p w14:paraId="52514297" w14:textId="77777777" w:rsidR="00850D34" w:rsidRPr="0031614B" w:rsidRDefault="00850D34" w:rsidP="00850D34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Kompetencje społeczne: student jest gotów do</w:t>
            </w:r>
          </w:p>
          <w:p w14:paraId="5CC1B8BF" w14:textId="77777777" w:rsidR="00ED6BE3" w:rsidRPr="0031614B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odpowiedzialnego pełnienia przyszłej roli zawodowej lektora języka polskiego jako obcego, w tym:</w:t>
            </w:r>
          </w:p>
          <w:p w14:paraId="0ED94F95" w14:textId="77777777" w:rsidR="00ED6BE3" w:rsidRPr="0031614B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- okazywania empatii dzieciom i uczniom potrzebującym wsparcia i pomocy;</w:t>
            </w:r>
          </w:p>
          <w:p w14:paraId="41CEB296" w14:textId="77777777" w:rsidR="00ED6BE3" w:rsidRPr="0031614B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- profesjonalnego rozwiązywania konfliktów;</w:t>
            </w:r>
          </w:p>
          <w:p w14:paraId="31A60BD2" w14:textId="3FD3CD9A" w:rsidR="00ED6BE3" w:rsidRPr="0031614B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przestrzegania zasad etyki zawodowej i wymagania tego </w:t>
            </w:r>
            <w:r w:rsidR="00FF3251"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od</w:t>
            </w: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innych,</w:t>
            </w:r>
          </w:p>
          <w:p w14:paraId="34890A33" w14:textId="51DB72EE" w:rsidR="00ED6BE3" w:rsidRPr="0031614B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614B">
              <w:rPr>
                <w:rFonts w:ascii="Times New Roman" w:eastAsia="Calibri" w:hAnsi="Times New Roman" w:cs="Times New Roman"/>
                <w:sz w:val="22"/>
                <w:szCs w:val="22"/>
              </w:rPr>
              <w:t>- dbałości o dorobek i tradycje zawodu; (K_K04)</w:t>
            </w:r>
          </w:p>
        </w:tc>
      </w:tr>
      <w:tr w:rsidR="00850D34" w:rsidRPr="00C7770A" w14:paraId="7FA8EF17" w14:textId="77777777" w:rsidTr="000E6315">
        <w:tc>
          <w:tcPr>
            <w:tcW w:w="5000" w:type="pct"/>
          </w:tcPr>
          <w:p w14:paraId="749B2A0B" w14:textId="7598CCCA" w:rsidR="00850D34" w:rsidRPr="00B80C3D" w:rsidRDefault="00850D34" w:rsidP="00850D34">
            <w:pPr>
              <w:pStyle w:val="Akapitzlist"/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Ad. 1</w:t>
            </w:r>
            <w:r w:rsid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0 </w:t>
            </w: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</w:tc>
      </w:tr>
      <w:tr w:rsidR="0077793B" w:rsidRPr="00C7770A" w14:paraId="2338E3FA" w14:textId="77777777" w:rsidTr="000E6315">
        <w:tc>
          <w:tcPr>
            <w:tcW w:w="5000" w:type="pct"/>
          </w:tcPr>
          <w:p w14:paraId="59BF8407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INNE UWAGI </w:t>
            </w:r>
          </w:p>
        </w:tc>
      </w:tr>
      <w:tr w:rsidR="0077793B" w:rsidRPr="00C7770A" w14:paraId="3F47B5F0" w14:textId="77777777" w:rsidTr="000E6315">
        <w:tc>
          <w:tcPr>
            <w:tcW w:w="5000" w:type="pct"/>
          </w:tcPr>
          <w:p w14:paraId="588EA2B8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73054FD2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DD42978" w14:textId="77777777" w:rsidR="0077793B" w:rsidRPr="00C7770A" w:rsidRDefault="0077793B" w:rsidP="000E631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1B8DC2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51A0F96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33D4CB9A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593B22F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E276362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181C63D2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                  (Miejsce)                                  (Czytelny podpis pracodawcy/ opiekuna stażu/wolontariatu)</w:t>
      </w:r>
    </w:p>
    <w:p w14:paraId="142E3221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4B45D05D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5057585A" w14:textId="77777777" w:rsidR="0077793B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41E542FF" w14:textId="77777777" w:rsidR="0077793B" w:rsidRDefault="0077793B" w:rsidP="00B80C3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348035C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4CB5A847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(Pieczęć placówki/instytucji/ zakładu pracy)</w:t>
      </w:r>
    </w:p>
    <w:p w14:paraId="70058D0C" w14:textId="77777777" w:rsidR="0077793B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E17259" w14:textId="77777777" w:rsidR="00B80C3D" w:rsidRDefault="00B80C3D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AD2C23" w14:textId="77777777" w:rsidR="00B80C3D" w:rsidRDefault="00B80C3D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39E2F2" w14:textId="77777777" w:rsidR="00B80C3D" w:rsidRPr="00C7770A" w:rsidRDefault="00B80C3D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00FCB9" w14:textId="77777777" w:rsidR="0077793B" w:rsidRPr="00C7770A" w:rsidRDefault="0077793B" w:rsidP="0077793B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EC0651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770A">
        <w:rPr>
          <w:rFonts w:ascii="Times New Roman" w:eastAsia="Times New Roman" w:hAnsi="Times New Roman" w:cs="Times New Roman"/>
          <w:b/>
          <w:bCs/>
          <w:sz w:val="18"/>
          <w:szCs w:val="18"/>
        </w:rPr>
        <w:t>Wypełnia koordynator praktyki zawodowej na kierunku:</w:t>
      </w:r>
    </w:p>
    <w:p w14:paraId="59BB4BB5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1544962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7793B" w:rsidRPr="00C7770A" w14:paraId="009E9DFE" w14:textId="77777777" w:rsidTr="000E6315">
        <w:tc>
          <w:tcPr>
            <w:tcW w:w="5000" w:type="pct"/>
          </w:tcPr>
          <w:p w14:paraId="198FD3ED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UWAGI:</w:t>
            </w:r>
          </w:p>
          <w:p w14:paraId="3DC1DBBA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1174F7D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Praktyka zawodowa w wymiarze ……… godzin</w:t>
            </w:r>
          </w:p>
          <w:p w14:paraId="06515990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zaliczona/ nie zaliczona*</w:t>
            </w:r>
          </w:p>
          <w:p w14:paraId="79E5930B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774713DD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D203B0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 ocenę* </w:t>
            </w:r>
          </w:p>
          <w:p w14:paraId="1FE46143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14:paraId="17741797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B9C3EF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7793B" w:rsidRPr="00C7770A" w14:paraId="2D5D5E2F" w14:textId="77777777" w:rsidTr="000E6315">
        <w:tc>
          <w:tcPr>
            <w:tcW w:w="5000" w:type="pct"/>
          </w:tcPr>
          <w:p w14:paraId="601FB78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Ocena końcowa oszacowana jest w oparciu o </w:t>
            </w:r>
            <w:r w:rsidRPr="00C7770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stopień zbieżności</w:t>
            </w:r>
            <w:r w:rsidRPr="00C7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wykonywanych zadań i efektów uczenia się 1-3, , </w:t>
            </w:r>
          </w:p>
          <w:p w14:paraId="3BD13806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70A">
              <w:rPr>
                <w:rFonts w:ascii="Times New Roman" w:eastAsia="Calibri" w:hAnsi="Times New Roman" w:cs="Times New Roman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14:paraId="645F0C07" w14:textId="77777777" w:rsidR="0077793B" w:rsidRPr="00C7770A" w:rsidRDefault="0077793B" w:rsidP="000E63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71F2EB4A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397B42" w14:textId="77777777" w:rsidR="0077793B" w:rsidRPr="007A0C10" w:rsidRDefault="0077793B" w:rsidP="0077793B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7770A">
        <w:rPr>
          <w:rFonts w:ascii="Times New Roman" w:eastAsia="Calibri" w:hAnsi="Times New Roman" w:cs="Times New Roman"/>
          <w:b/>
          <w:bCs/>
          <w:sz w:val="16"/>
          <w:szCs w:val="16"/>
        </w:rPr>
        <w:t>*Niepotrzebne skreślić</w:t>
      </w:r>
      <w:bookmarkEnd w:id="0"/>
    </w:p>
    <w:p w14:paraId="45BE63A0" w14:textId="2B3A52BE" w:rsidR="0077793B" w:rsidRDefault="0077793B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14:paraId="6AB791AF" w14:textId="77777777" w:rsidR="00AE4722" w:rsidRPr="00AE4722" w:rsidRDefault="00AE4722" w:rsidP="00AE4722">
      <w:pPr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sectPr w:rsidR="00AE4722" w:rsidRPr="00AE4722" w:rsidSect="00932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93AB" w14:textId="77777777" w:rsidR="009321A5" w:rsidRDefault="009321A5" w:rsidP="0077793B">
      <w:pPr>
        <w:spacing w:after="0" w:line="240" w:lineRule="auto"/>
      </w:pPr>
      <w:r>
        <w:separator/>
      </w:r>
    </w:p>
  </w:endnote>
  <w:endnote w:type="continuationSeparator" w:id="0">
    <w:p w14:paraId="5C049191" w14:textId="77777777" w:rsidR="009321A5" w:rsidRDefault="009321A5" w:rsidP="0077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0294" w14:textId="77777777" w:rsidR="009321A5" w:rsidRDefault="009321A5" w:rsidP="0077793B">
      <w:pPr>
        <w:spacing w:after="0" w:line="240" w:lineRule="auto"/>
      </w:pPr>
      <w:r>
        <w:separator/>
      </w:r>
    </w:p>
  </w:footnote>
  <w:footnote w:type="continuationSeparator" w:id="0">
    <w:p w14:paraId="7E608548" w14:textId="77777777" w:rsidR="009321A5" w:rsidRDefault="009321A5" w:rsidP="0077793B">
      <w:pPr>
        <w:spacing w:after="0" w:line="240" w:lineRule="auto"/>
      </w:pPr>
      <w:r>
        <w:continuationSeparator/>
      </w:r>
    </w:p>
  </w:footnote>
  <w:footnote w:id="1">
    <w:p w14:paraId="6A6FA6A4" w14:textId="6C69C28F" w:rsidR="009B1F12" w:rsidRDefault="009B1F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156729292"/>
      <w:r w:rsidR="00D6525C" w:rsidRPr="00D6525C">
        <w:rPr>
          <w:sz w:val="16"/>
          <w:szCs w:val="16"/>
        </w:rPr>
        <w:t>Wypełnia i podpisuje pracodawca / opiekun stażu czy wolontariatu</w:t>
      </w:r>
      <w:bookmarkEnd w:id="2"/>
    </w:p>
  </w:footnote>
  <w:footnote w:id="2">
    <w:p w14:paraId="77850C9A" w14:textId="77777777" w:rsidR="0077793B" w:rsidRPr="00F7769D" w:rsidRDefault="0077793B" w:rsidP="0077793B">
      <w:pPr>
        <w:pStyle w:val="Tekstprzypisudolnego"/>
        <w:rPr>
          <w:sz w:val="16"/>
          <w:szCs w:val="16"/>
        </w:rPr>
      </w:pPr>
      <w:r w:rsidRPr="00F7769D">
        <w:rPr>
          <w:rStyle w:val="Odwoanieprzypisudolnego"/>
        </w:rPr>
        <w:footnoteRef/>
      </w:r>
      <w:r w:rsidRPr="00F7769D">
        <w:t xml:space="preserve"> </w:t>
      </w:r>
      <w:r w:rsidRPr="00F7769D">
        <w:rPr>
          <w:sz w:val="16"/>
          <w:szCs w:val="16"/>
        </w:rPr>
        <w:t xml:space="preserve">Wymagane jest </w:t>
      </w:r>
      <w:r w:rsidRPr="00F7769D">
        <w:rPr>
          <w:b/>
          <w:sz w:val="16"/>
          <w:szCs w:val="16"/>
        </w:rPr>
        <w:t>zaznaczenie</w:t>
      </w:r>
      <w:r w:rsidRPr="00F7769D">
        <w:rPr>
          <w:sz w:val="16"/>
          <w:szCs w:val="16"/>
        </w:rPr>
        <w:t xml:space="preserve"> </w:t>
      </w:r>
      <w:r w:rsidRPr="00F7769D">
        <w:rPr>
          <w:b/>
          <w:bCs/>
          <w:sz w:val="16"/>
          <w:szCs w:val="16"/>
        </w:rPr>
        <w:t>na skali stopnia zbieżności</w:t>
      </w:r>
      <w:r w:rsidRPr="00F7769D">
        <w:rPr>
          <w:sz w:val="16"/>
          <w:szCs w:val="16"/>
        </w:rPr>
        <w:t xml:space="preserve"> 1-3, gdzie 1 = w dostatecznym stopniu, 2=w dobrym stopniu; 3= w bardzo dobrym stopniu</w:t>
      </w:r>
    </w:p>
    <w:p w14:paraId="46415805" w14:textId="77777777" w:rsidR="0077793B" w:rsidRPr="00F7769D" w:rsidRDefault="0077793B" w:rsidP="0077793B">
      <w:pPr>
        <w:pStyle w:val="Tekstprzypisudolnego"/>
        <w:rPr>
          <w:sz w:val="16"/>
          <w:szCs w:val="16"/>
        </w:rPr>
      </w:pPr>
    </w:p>
    <w:p w14:paraId="53DA9D32" w14:textId="77777777" w:rsidR="0077793B" w:rsidRPr="00F7769D" w:rsidRDefault="0077793B" w:rsidP="0077793B">
      <w:pPr>
        <w:pStyle w:val="Tekstprzypisudolnego"/>
        <w:rPr>
          <w:sz w:val="16"/>
          <w:szCs w:val="16"/>
        </w:rPr>
      </w:pPr>
      <w:r w:rsidRPr="00FA3B19">
        <w:rPr>
          <w:b/>
          <w:bCs/>
          <w:sz w:val="16"/>
          <w:szCs w:val="16"/>
        </w:rPr>
        <w:t>*</w:t>
      </w:r>
      <w:r w:rsidRPr="00F7769D">
        <w:rPr>
          <w:b/>
          <w:bCs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927914"/>
    <w:multiLevelType w:val="hybridMultilevel"/>
    <w:tmpl w:val="6DA0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1D2"/>
    <w:multiLevelType w:val="hybridMultilevel"/>
    <w:tmpl w:val="72D26CC6"/>
    <w:lvl w:ilvl="0" w:tplc="4F587B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9DA"/>
    <w:multiLevelType w:val="hybridMultilevel"/>
    <w:tmpl w:val="4FF0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31E3"/>
    <w:multiLevelType w:val="hybridMultilevel"/>
    <w:tmpl w:val="9E3E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4AFF"/>
    <w:multiLevelType w:val="hybridMultilevel"/>
    <w:tmpl w:val="EB6C4F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737E"/>
    <w:multiLevelType w:val="hybridMultilevel"/>
    <w:tmpl w:val="AAA4D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375D"/>
    <w:multiLevelType w:val="hybridMultilevel"/>
    <w:tmpl w:val="5226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6D6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FA8235E"/>
    <w:multiLevelType w:val="hybridMultilevel"/>
    <w:tmpl w:val="814E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6439"/>
    <w:multiLevelType w:val="hybridMultilevel"/>
    <w:tmpl w:val="3FFE6552"/>
    <w:lvl w:ilvl="0" w:tplc="53B834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4465BE7"/>
    <w:multiLevelType w:val="hybridMultilevel"/>
    <w:tmpl w:val="3FFE655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6066A2"/>
    <w:multiLevelType w:val="hybridMultilevel"/>
    <w:tmpl w:val="D25E1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103EB"/>
    <w:multiLevelType w:val="hybridMultilevel"/>
    <w:tmpl w:val="91DE84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33B3D"/>
    <w:multiLevelType w:val="hybridMultilevel"/>
    <w:tmpl w:val="5AE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875"/>
    <w:multiLevelType w:val="hybridMultilevel"/>
    <w:tmpl w:val="9F949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5A69"/>
    <w:multiLevelType w:val="hybridMultilevel"/>
    <w:tmpl w:val="2FFC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E5051"/>
    <w:multiLevelType w:val="hybridMultilevel"/>
    <w:tmpl w:val="1342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002F"/>
    <w:multiLevelType w:val="hybridMultilevel"/>
    <w:tmpl w:val="CDE4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85154">
    <w:abstractNumId w:val="13"/>
  </w:num>
  <w:num w:numId="2" w16cid:durableId="734664437">
    <w:abstractNumId w:val="1"/>
  </w:num>
  <w:num w:numId="3" w16cid:durableId="1857689">
    <w:abstractNumId w:val="17"/>
  </w:num>
  <w:num w:numId="4" w16cid:durableId="35350656">
    <w:abstractNumId w:val="3"/>
  </w:num>
  <w:num w:numId="5" w16cid:durableId="62879667">
    <w:abstractNumId w:val="7"/>
  </w:num>
  <w:num w:numId="6" w16cid:durableId="945384579">
    <w:abstractNumId w:val="5"/>
  </w:num>
  <w:num w:numId="7" w16cid:durableId="1844930489">
    <w:abstractNumId w:val="12"/>
  </w:num>
  <w:num w:numId="8" w16cid:durableId="413403861">
    <w:abstractNumId w:val="2"/>
  </w:num>
  <w:num w:numId="9" w16cid:durableId="2069914229">
    <w:abstractNumId w:val="0"/>
  </w:num>
  <w:num w:numId="10" w16cid:durableId="520239622">
    <w:abstractNumId w:val="6"/>
  </w:num>
  <w:num w:numId="11" w16cid:durableId="2057006986">
    <w:abstractNumId w:val="15"/>
  </w:num>
  <w:num w:numId="12" w16cid:durableId="151876683">
    <w:abstractNumId w:val="8"/>
  </w:num>
  <w:num w:numId="13" w16cid:durableId="419373812">
    <w:abstractNumId w:val="14"/>
  </w:num>
  <w:num w:numId="14" w16cid:durableId="908541133">
    <w:abstractNumId w:val="4"/>
  </w:num>
  <w:num w:numId="15" w16cid:durableId="594830340">
    <w:abstractNumId w:val="16"/>
  </w:num>
  <w:num w:numId="16" w16cid:durableId="683091474">
    <w:abstractNumId w:val="9"/>
  </w:num>
  <w:num w:numId="17" w16cid:durableId="817379883">
    <w:abstractNumId w:val="18"/>
  </w:num>
  <w:num w:numId="18" w16cid:durableId="2027781229">
    <w:abstractNumId w:val="10"/>
  </w:num>
  <w:num w:numId="19" w16cid:durableId="1448156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B0"/>
    <w:rsid w:val="000072A9"/>
    <w:rsid w:val="000A6BDB"/>
    <w:rsid w:val="000E7DBA"/>
    <w:rsid w:val="0010509E"/>
    <w:rsid w:val="00112DFA"/>
    <w:rsid w:val="00165BF3"/>
    <w:rsid w:val="001E0BD3"/>
    <w:rsid w:val="002570E9"/>
    <w:rsid w:val="00290397"/>
    <w:rsid w:val="002954F5"/>
    <w:rsid w:val="002B3DE1"/>
    <w:rsid w:val="002F793F"/>
    <w:rsid w:val="0031614B"/>
    <w:rsid w:val="00333CE5"/>
    <w:rsid w:val="003B59FE"/>
    <w:rsid w:val="003F185C"/>
    <w:rsid w:val="00411912"/>
    <w:rsid w:val="004577FB"/>
    <w:rsid w:val="004F2604"/>
    <w:rsid w:val="005069FB"/>
    <w:rsid w:val="00516FBA"/>
    <w:rsid w:val="00524EE6"/>
    <w:rsid w:val="00526184"/>
    <w:rsid w:val="00617A38"/>
    <w:rsid w:val="00660EBF"/>
    <w:rsid w:val="006A60DD"/>
    <w:rsid w:val="006C65F7"/>
    <w:rsid w:val="006E0C26"/>
    <w:rsid w:val="00762EB3"/>
    <w:rsid w:val="00770CF0"/>
    <w:rsid w:val="0077793B"/>
    <w:rsid w:val="007B1A54"/>
    <w:rsid w:val="007F59FC"/>
    <w:rsid w:val="00801150"/>
    <w:rsid w:val="00841ED9"/>
    <w:rsid w:val="00850D34"/>
    <w:rsid w:val="00865214"/>
    <w:rsid w:val="00925FC5"/>
    <w:rsid w:val="009321A5"/>
    <w:rsid w:val="00944E67"/>
    <w:rsid w:val="0096284D"/>
    <w:rsid w:val="00963F82"/>
    <w:rsid w:val="009835AD"/>
    <w:rsid w:val="009838B0"/>
    <w:rsid w:val="00996B93"/>
    <w:rsid w:val="009B1F12"/>
    <w:rsid w:val="009B254D"/>
    <w:rsid w:val="009E3953"/>
    <w:rsid w:val="009F4920"/>
    <w:rsid w:val="00A11D0E"/>
    <w:rsid w:val="00A6440A"/>
    <w:rsid w:val="00A832D2"/>
    <w:rsid w:val="00AD7C3B"/>
    <w:rsid w:val="00AE4722"/>
    <w:rsid w:val="00B15FA6"/>
    <w:rsid w:val="00B21B9C"/>
    <w:rsid w:val="00B6299E"/>
    <w:rsid w:val="00B80C3D"/>
    <w:rsid w:val="00BB60BE"/>
    <w:rsid w:val="00BF09C1"/>
    <w:rsid w:val="00BF358B"/>
    <w:rsid w:val="00C16EFA"/>
    <w:rsid w:val="00C3295F"/>
    <w:rsid w:val="00C32B36"/>
    <w:rsid w:val="00D0295C"/>
    <w:rsid w:val="00D64AF8"/>
    <w:rsid w:val="00D6525C"/>
    <w:rsid w:val="00DA60A6"/>
    <w:rsid w:val="00DB7789"/>
    <w:rsid w:val="00DD2970"/>
    <w:rsid w:val="00E1188B"/>
    <w:rsid w:val="00EC7A58"/>
    <w:rsid w:val="00ED6BE3"/>
    <w:rsid w:val="00EF0F4F"/>
    <w:rsid w:val="00F240D6"/>
    <w:rsid w:val="00F2448A"/>
    <w:rsid w:val="00F57E05"/>
    <w:rsid w:val="00F61235"/>
    <w:rsid w:val="00F870A8"/>
    <w:rsid w:val="00FD767D"/>
    <w:rsid w:val="00FE1BB0"/>
    <w:rsid w:val="00FF3251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E470"/>
  <w15:docId w15:val="{04CA943E-7558-4A23-9A5D-A9603E9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6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3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8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8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6B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3B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3B"/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7779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77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79BC369FBEE46AC84221CD36147D7" ma:contentTypeVersion="0" ma:contentTypeDescription="Utwórz nowy dokument." ma:contentTypeScope="" ma:versionID="e5ef35478ab226f915208af84411f7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195ED-BAD4-422D-9573-B985DC83B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F0E33-6FAF-427B-B472-63E1949E5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1D0F0-6C5C-4A67-9123-0442F83B9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Winnicki</dc:creator>
  <cp:lastModifiedBy>Łukasz Sas</cp:lastModifiedBy>
  <cp:revision>18</cp:revision>
  <cp:lastPrinted>2021-10-13T14:25:00Z</cp:lastPrinted>
  <dcterms:created xsi:type="dcterms:W3CDTF">2024-02-11T16:57:00Z</dcterms:created>
  <dcterms:modified xsi:type="dcterms:W3CDTF">2024-02-12T15:09:00Z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0x01010028C79BC369FBEE46AC84221CD36147D7</vt:lpwstr>
  </property>
</Properties>
</file>