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5D43" w14:textId="11B98F8D" w:rsidR="00DF3006" w:rsidRPr="00804FFD" w:rsidRDefault="00A4294D" w:rsidP="00DF3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Logopedia</w:t>
      </w:r>
      <w:r w:rsidR="00DF3006" w:rsidRPr="00804FFD">
        <w:rPr>
          <w:rFonts w:ascii="Times New Roman" w:hAnsi="Times New Roman" w:cs="Times New Roman"/>
          <w:b/>
          <w:sz w:val="24"/>
          <w:szCs w:val="24"/>
        </w:rPr>
        <w:t>, studia I</w:t>
      </w:r>
      <w:r w:rsidR="00864B67">
        <w:rPr>
          <w:rFonts w:ascii="Times New Roman" w:hAnsi="Times New Roman" w:cs="Times New Roman"/>
          <w:b/>
          <w:sz w:val="24"/>
          <w:szCs w:val="24"/>
        </w:rPr>
        <w:t>I</w:t>
      </w:r>
      <w:r w:rsidR="00DF3006" w:rsidRPr="00804FFD">
        <w:rPr>
          <w:rFonts w:ascii="Times New Roman" w:hAnsi="Times New Roman" w:cs="Times New Roman"/>
          <w:b/>
          <w:sz w:val="24"/>
          <w:szCs w:val="24"/>
        </w:rPr>
        <w:t xml:space="preserve"> stopnia </w:t>
      </w:r>
    </w:p>
    <w:p w14:paraId="3A267F06" w14:textId="7EF39EB4" w:rsidR="00DF3006" w:rsidRPr="00804FFD" w:rsidRDefault="00DF3006" w:rsidP="00DF3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FD">
        <w:rPr>
          <w:rFonts w:ascii="Times New Roman" w:hAnsi="Times New Roman" w:cs="Times New Roman"/>
          <w:b/>
          <w:sz w:val="24"/>
          <w:szCs w:val="24"/>
        </w:rPr>
        <w:t xml:space="preserve">propozycje seminariów </w:t>
      </w:r>
      <w:r w:rsidR="00864B67">
        <w:rPr>
          <w:rFonts w:ascii="Times New Roman" w:hAnsi="Times New Roman" w:cs="Times New Roman"/>
          <w:b/>
          <w:sz w:val="24"/>
          <w:szCs w:val="24"/>
        </w:rPr>
        <w:t>magisterskich</w:t>
      </w:r>
    </w:p>
    <w:p w14:paraId="71E3DF0B" w14:textId="298C2671" w:rsidR="00DF3006" w:rsidRDefault="00DF3006" w:rsidP="00DF3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FD">
        <w:rPr>
          <w:rFonts w:ascii="Times New Roman" w:hAnsi="Times New Roman" w:cs="Times New Roman"/>
          <w:b/>
          <w:sz w:val="24"/>
          <w:szCs w:val="24"/>
        </w:rPr>
        <w:t>na rok akademicki 202</w:t>
      </w:r>
      <w:r w:rsidR="00EC1FDB">
        <w:rPr>
          <w:rFonts w:ascii="Times New Roman" w:hAnsi="Times New Roman" w:cs="Times New Roman"/>
          <w:b/>
          <w:sz w:val="24"/>
          <w:szCs w:val="24"/>
        </w:rPr>
        <w:t>4</w:t>
      </w:r>
      <w:r w:rsidRPr="00804FFD">
        <w:rPr>
          <w:rFonts w:ascii="Times New Roman" w:hAnsi="Times New Roman" w:cs="Times New Roman"/>
          <w:b/>
          <w:sz w:val="24"/>
          <w:szCs w:val="24"/>
        </w:rPr>
        <w:t>/202</w:t>
      </w:r>
      <w:r w:rsidR="00EC1FDB">
        <w:rPr>
          <w:rFonts w:ascii="Times New Roman" w:hAnsi="Times New Roman" w:cs="Times New Roman"/>
          <w:b/>
          <w:sz w:val="24"/>
          <w:szCs w:val="24"/>
        </w:rPr>
        <w:t>5</w:t>
      </w:r>
    </w:p>
    <w:p w14:paraId="3DEC2F6F" w14:textId="77777777" w:rsidR="00541F30" w:rsidRDefault="00541F30" w:rsidP="00DF3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4710E" w14:textId="77777777" w:rsidR="00541F30" w:rsidRPr="00541F30" w:rsidRDefault="00541F30" w:rsidP="00541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30">
        <w:rPr>
          <w:rFonts w:ascii="Times New Roman" w:hAnsi="Times New Roman" w:cs="Times New Roman"/>
          <w:b/>
          <w:sz w:val="24"/>
          <w:szCs w:val="24"/>
        </w:rPr>
        <w:t>Zapisy na seminaria odbędą się przez USOS w następujących terminach:</w:t>
      </w:r>
    </w:p>
    <w:p w14:paraId="3C7223E4" w14:textId="0FB56735" w:rsidR="00541F30" w:rsidRPr="00541F30" w:rsidRDefault="00541F30" w:rsidP="00541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30">
        <w:rPr>
          <w:rFonts w:ascii="Times New Roman" w:hAnsi="Times New Roman" w:cs="Times New Roman"/>
          <w:b/>
          <w:sz w:val="24"/>
          <w:szCs w:val="24"/>
        </w:rPr>
        <w:t>I tura: 21.06.202</w:t>
      </w:r>
      <w:r w:rsidR="00FD161E">
        <w:rPr>
          <w:rFonts w:ascii="Times New Roman" w:hAnsi="Times New Roman" w:cs="Times New Roman"/>
          <w:b/>
          <w:sz w:val="24"/>
          <w:szCs w:val="24"/>
        </w:rPr>
        <w:t>4</w:t>
      </w:r>
      <w:r w:rsidRPr="00541F30">
        <w:rPr>
          <w:rFonts w:ascii="Times New Roman" w:hAnsi="Times New Roman" w:cs="Times New Roman"/>
          <w:b/>
          <w:sz w:val="24"/>
          <w:szCs w:val="24"/>
        </w:rPr>
        <w:t xml:space="preserve"> - 25.06.202</w:t>
      </w:r>
      <w:r w:rsidR="00FD161E">
        <w:rPr>
          <w:rFonts w:ascii="Times New Roman" w:hAnsi="Times New Roman" w:cs="Times New Roman"/>
          <w:b/>
          <w:sz w:val="24"/>
          <w:szCs w:val="24"/>
        </w:rPr>
        <w:t>4</w:t>
      </w:r>
    </w:p>
    <w:p w14:paraId="01D7BAB2" w14:textId="0B7AAE7A" w:rsidR="00541F30" w:rsidRPr="00541F30" w:rsidRDefault="00541F30" w:rsidP="00541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30">
        <w:rPr>
          <w:rFonts w:ascii="Times New Roman" w:hAnsi="Times New Roman" w:cs="Times New Roman"/>
          <w:b/>
          <w:sz w:val="24"/>
          <w:szCs w:val="24"/>
        </w:rPr>
        <w:t>II tura: 26.06.202</w:t>
      </w:r>
      <w:r w:rsidR="00FD161E">
        <w:rPr>
          <w:rFonts w:ascii="Times New Roman" w:hAnsi="Times New Roman" w:cs="Times New Roman"/>
          <w:b/>
          <w:sz w:val="24"/>
          <w:szCs w:val="24"/>
        </w:rPr>
        <w:t>4</w:t>
      </w:r>
      <w:r w:rsidRPr="00541F30">
        <w:rPr>
          <w:rFonts w:ascii="Times New Roman" w:hAnsi="Times New Roman" w:cs="Times New Roman"/>
          <w:b/>
          <w:sz w:val="24"/>
          <w:szCs w:val="24"/>
        </w:rPr>
        <w:t xml:space="preserve"> - 30.06.202</w:t>
      </w:r>
      <w:r w:rsidR="00FD161E">
        <w:rPr>
          <w:rFonts w:ascii="Times New Roman" w:hAnsi="Times New Roman" w:cs="Times New Roman"/>
          <w:b/>
          <w:sz w:val="24"/>
          <w:szCs w:val="24"/>
        </w:rPr>
        <w:t>4</w:t>
      </w:r>
    </w:p>
    <w:p w14:paraId="6F19CC60" w14:textId="573AF006" w:rsidR="00DF3006" w:rsidRPr="00804FFD" w:rsidRDefault="00DF3006" w:rsidP="00541F3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006" w:rsidRPr="00804FFD" w14:paraId="2F9C7B09" w14:textId="77777777" w:rsidTr="001C1D93">
        <w:tc>
          <w:tcPr>
            <w:tcW w:w="9062" w:type="dxa"/>
            <w:shd w:val="clear" w:color="auto" w:fill="F4B083" w:themeFill="accent2" w:themeFillTint="99"/>
          </w:tcPr>
          <w:p w14:paraId="57994FEF" w14:textId="77777777" w:rsidR="00DF3006" w:rsidRPr="00804FFD" w:rsidRDefault="00DF3006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Dyscyplina</w:t>
            </w:r>
          </w:p>
        </w:tc>
      </w:tr>
      <w:tr w:rsidR="00DF3006" w:rsidRPr="00804FFD" w14:paraId="2560AF68" w14:textId="77777777" w:rsidTr="001C1D93">
        <w:tc>
          <w:tcPr>
            <w:tcW w:w="9062" w:type="dxa"/>
          </w:tcPr>
          <w:p w14:paraId="2128E1BC" w14:textId="77777777" w:rsidR="00DF3006" w:rsidRPr="00804FFD" w:rsidRDefault="00DF3006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905F7" w14:textId="30DC4E35" w:rsidR="00DF3006" w:rsidRDefault="00864B67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Językoznawstwo</w:t>
            </w:r>
          </w:p>
          <w:p w14:paraId="3868BE7E" w14:textId="77777777" w:rsidR="00B11348" w:rsidRPr="00804FFD" w:rsidRDefault="00B11348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06" w:rsidRPr="00804FFD" w14:paraId="7609F6B6" w14:textId="77777777" w:rsidTr="001C1D93">
        <w:tc>
          <w:tcPr>
            <w:tcW w:w="9062" w:type="dxa"/>
            <w:shd w:val="clear" w:color="auto" w:fill="F4B083" w:themeFill="accent2" w:themeFillTint="99"/>
          </w:tcPr>
          <w:p w14:paraId="0935F523" w14:textId="77777777" w:rsidR="00DF3006" w:rsidRPr="00804FFD" w:rsidRDefault="00DF3006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DF3006" w:rsidRPr="00804FFD" w14:paraId="42C5DD08" w14:textId="77777777" w:rsidTr="001C1D93">
        <w:tc>
          <w:tcPr>
            <w:tcW w:w="9062" w:type="dxa"/>
          </w:tcPr>
          <w:p w14:paraId="3B015A5D" w14:textId="77777777" w:rsidR="00541F30" w:rsidRDefault="00541F30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A8A64" w14:textId="3158E977" w:rsidR="00DF3006" w:rsidRPr="00804FFD" w:rsidRDefault="00CC72E0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dr Marta Chyb-Winnicka</w:t>
            </w:r>
          </w:p>
          <w:p w14:paraId="01AC1C49" w14:textId="6CC1B5A0" w:rsidR="00B11348" w:rsidRPr="00804FFD" w:rsidRDefault="00B11348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06" w:rsidRPr="00804FFD" w14:paraId="6BD12F11" w14:textId="77777777" w:rsidTr="001C1D93">
        <w:tc>
          <w:tcPr>
            <w:tcW w:w="9062" w:type="dxa"/>
            <w:shd w:val="clear" w:color="auto" w:fill="F4B083" w:themeFill="accent2" w:themeFillTint="99"/>
          </w:tcPr>
          <w:p w14:paraId="3BBD64CF" w14:textId="77777777" w:rsidR="00DF3006" w:rsidRPr="00804FFD" w:rsidRDefault="00DF3006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DF3006" w:rsidRPr="00804FFD" w14:paraId="3B974FEC" w14:textId="77777777" w:rsidTr="001C1D93">
        <w:tc>
          <w:tcPr>
            <w:tcW w:w="9062" w:type="dxa"/>
          </w:tcPr>
          <w:p w14:paraId="502F8493" w14:textId="77777777" w:rsidR="000C2485" w:rsidRDefault="000C2485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99065" w14:textId="47B2516F" w:rsidR="00DF3006" w:rsidRDefault="00A4294D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Logopedia</w:t>
            </w:r>
            <w:r w:rsidR="00DF3006"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, I</w:t>
            </w:r>
            <w:r w:rsidR="00864B6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61A61598" w14:textId="32C1CF03" w:rsidR="00B11348" w:rsidRPr="00804FFD" w:rsidRDefault="00B11348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06" w:rsidRPr="00804FFD" w14:paraId="1070036D" w14:textId="77777777" w:rsidTr="001C1D93">
        <w:tc>
          <w:tcPr>
            <w:tcW w:w="9062" w:type="dxa"/>
            <w:shd w:val="clear" w:color="auto" w:fill="F4B083" w:themeFill="accent2" w:themeFillTint="99"/>
          </w:tcPr>
          <w:p w14:paraId="36E1D332" w14:textId="77777777" w:rsidR="00DF3006" w:rsidRPr="00804FFD" w:rsidRDefault="00DF3006" w:rsidP="001C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DF3006" w:rsidRPr="00804FFD" w14:paraId="5FEA13B4" w14:textId="77777777" w:rsidTr="001C1D93">
        <w:tc>
          <w:tcPr>
            <w:tcW w:w="9062" w:type="dxa"/>
          </w:tcPr>
          <w:p w14:paraId="34403368" w14:textId="77777777" w:rsidR="00DF3006" w:rsidRPr="00804FFD" w:rsidRDefault="00DF3006" w:rsidP="001C1D9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304BC1" w14:textId="4F8C50BC" w:rsidR="00162DEA" w:rsidRDefault="00CC72E0" w:rsidP="00B959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605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 ramach seminari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 studenci przygotowują prace z zakresu logopedii ogólnej o</w:t>
            </w:r>
            <w:r w:rsidR="00B959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charakterze </w:t>
            </w:r>
            <w:r w:rsidR="00162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analityczno</w:t>
            </w:r>
            <w:r w:rsidRPr="00B959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-praktyc</w:t>
            </w:r>
            <w:r w:rsidRPr="00B959BC">
              <w:rPr>
                <w:rFonts w:ascii="Times New Roman" w:hAnsi="Times New Roman"/>
                <w:sz w:val="24"/>
                <w:szCs w:val="24"/>
                <w:lang w:val="fr-FR"/>
              </w:rPr>
              <w:t>zn</w:t>
            </w:r>
            <w:r w:rsidR="00162DEA">
              <w:rPr>
                <w:rFonts w:ascii="Times New Roman" w:hAnsi="Times New Roman"/>
                <w:sz w:val="24"/>
                <w:szCs w:val="24"/>
                <w:lang w:val="fr-FR"/>
              </w:rPr>
              <w:t>ym</w:t>
            </w:r>
            <w:r w:rsidR="002E4E4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np. studium przypadku. </w:t>
            </w:r>
            <w:r w:rsidR="00162DEA">
              <w:rPr>
                <w:rFonts w:ascii="Times New Roman" w:hAnsi="Times New Roman"/>
                <w:sz w:val="24"/>
                <w:szCs w:val="24"/>
                <w:lang w:val="fr-FR"/>
              </w:rPr>
              <w:t>Pr</w:t>
            </w:r>
            <w:r w:rsidR="005F0C6D">
              <w:rPr>
                <w:rFonts w:ascii="Times New Roman" w:hAnsi="Times New Roman"/>
                <w:sz w:val="24"/>
                <w:szCs w:val="24"/>
                <w:lang w:val="fr-FR"/>
              </w:rPr>
              <w:t>ace składają się z dwóch części</w:t>
            </w:r>
            <w:r w:rsidR="00162D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</w:p>
          <w:p w14:paraId="46A1ED1B" w14:textId="6FCCF8E7" w:rsidR="00162DEA" w:rsidRPr="00162DEA" w:rsidRDefault="00162DEA" w:rsidP="00162DE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teoretycznej: analiza wybranego</w:t>
            </w:r>
            <w:r w:rsidRPr="00162DEA">
              <w:rPr>
                <w:rFonts w:ascii="Times New Roman" w:hAnsi="Times New Roman" w:cs="Times New Roman"/>
                <w:sz w:val="24"/>
                <w:szCs w:val="24"/>
              </w:rPr>
              <w:t xml:space="preserve"> problemu w świetle literat</w:t>
            </w:r>
            <w:r w:rsidR="002E4E4E">
              <w:rPr>
                <w:rFonts w:ascii="Times New Roman" w:hAnsi="Times New Roman" w:cs="Times New Roman"/>
                <w:sz w:val="24"/>
                <w:szCs w:val="24"/>
              </w:rPr>
              <w:t>ury przedmiotu;</w:t>
            </w:r>
          </w:p>
          <w:p w14:paraId="75A79F6E" w14:textId="7F6EA1C9" w:rsidR="00162DEA" w:rsidRPr="005F0C6D" w:rsidRDefault="00162DEA" w:rsidP="00162DE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praktycznej: </w:t>
            </w:r>
            <w:r w:rsidR="002E4E4E">
              <w:rPr>
                <w:rFonts w:ascii="Times New Roman" w:hAnsi="Times New Roman" w:cs="Times New Roman"/>
                <w:sz w:val="24"/>
                <w:szCs w:val="24"/>
              </w:rPr>
              <w:t>opis przeprowadzonej diagnozy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E4E">
              <w:rPr>
                <w:rFonts w:ascii="Times New Roman" w:hAnsi="Times New Roman" w:cs="Times New Roman"/>
                <w:sz w:val="24"/>
                <w:szCs w:val="24"/>
              </w:rPr>
              <w:t xml:space="preserve">logopedycznej </w:t>
            </w:r>
            <w:r>
              <w:rPr>
                <w:rFonts w:ascii="Times New Roman" w:hAnsi="Times New Roman" w:cs="Times New Roman"/>
                <w:sz w:val="24"/>
              </w:rPr>
              <w:t>(typ</w:t>
            </w:r>
            <w:r w:rsidRPr="00162DEA">
              <w:rPr>
                <w:rFonts w:ascii="Times New Roman" w:hAnsi="Times New Roman" w:cs="Times New Roman"/>
                <w:sz w:val="24"/>
              </w:rPr>
              <w:t xml:space="preserve">, narzędzia, </w:t>
            </w:r>
            <w:r w:rsidR="005F0C6D">
              <w:rPr>
                <w:rFonts w:ascii="Times New Roman" w:hAnsi="Times New Roman" w:cs="Times New Roman"/>
                <w:sz w:val="24"/>
              </w:rPr>
              <w:t>procedura);</w:t>
            </w:r>
            <w:r w:rsidR="009E1C19">
              <w:rPr>
                <w:rFonts w:ascii="Times New Roman" w:hAnsi="Times New Roman" w:cs="Times New Roman"/>
                <w:sz w:val="24"/>
              </w:rPr>
              <w:t xml:space="preserve"> prezentacja</w:t>
            </w:r>
            <w:r w:rsidR="002E4E4E">
              <w:rPr>
                <w:rFonts w:ascii="Times New Roman" w:hAnsi="Times New Roman" w:cs="Times New Roman"/>
                <w:sz w:val="24"/>
              </w:rPr>
              <w:t xml:space="preserve"> opinii logopedycznej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1C19">
              <w:rPr>
                <w:rFonts w:ascii="Times New Roman" w:hAnsi="Times New Roman" w:cs="Times New Roman"/>
                <w:sz w:val="24"/>
              </w:rPr>
              <w:t xml:space="preserve">propozycja </w:t>
            </w:r>
            <w:r>
              <w:rPr>
                <w:rFonts w:ascii="Times New Roman" w:hAnsi="Times New Roman" w:cs="Times New Roman"/>
                <w:sz w:val="24"/>
              </w:rPr>
              <w:t>plan</w:t>
            </w:r>
            <w:r w:rsidR="005F0C6D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 terapii</w:t>
            </w:r>
            <w:r w:rsidR="002E4E4E">
              <w:rPr>
                <w:rFonts w:ascii="Times New Roman" w:hAnsi="Times New Roman" w:cs="Times New Roman"/>
                <w:sz w:val="24"/>
              </w:rPr>
              <w:t xml:space="preserve"> oraz </w:t>
            </w:r>
            <w:r>
              <w:rPr>
                <w:rFonts w:ascii="Times New Roman" w:hAnsi="Times New Roman" w:cs="Times New Roman"/>
                <w:sz w:val="24"/>
              </w:rPr>
              <w:t>cyklu zajęć logopedycznych</w:t>
            </w:r>
            <w:r w:rsidR="002E4E4E">
              <w:rPr>
                <w:rFonts w:ascii="Times New Roman" w:hAnsi="Times New Roman" w:cs="Times New Roman"/>
                <w:sz w:val="24"/>
              </w:rPr>
              <w:t>.</w:t>
            </w:r>
          </w:p>
          <w:p w14:paraId="79F8FC0A" w14:textId="2DA09107" w:rsidR="00DF3006" w:rsidRPr="009E1C19" w:rsidRDefault="005F0C6D" w:rsidP="001B2D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Materiał badawczy powinien być pozyskany przez studentów podczas praktyk </w:t>
            </w:r>
            <w:r w:rsidR="001B2DA3">
              <w:rPr>
                <w:rFonts w:ascii="Times New Roman" w:hAnsi="Times New Roman"/>
                <w:sz w:val="24"/>
                <w:szCs w:val="24"/>
                <w:lang w:val="fr-FR"/>
              </w:rPr>
              <w:t>realizowanych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w trzecim semestrze studiów.</w:t>
            </w:r>
            <w:r w:rsidR="009E1C1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CC72E0" w:rsidRPr="00360576">
              <w:rPr>
                <w:rFonts w:ascii="Times New Roman" w:hAnsi="Times New Roman" w:cs="Times New Roman"/>
                <w:sz w:val="24"/>
              </w:rPr>
              <w:t xml:space="preserve">Szczegółowa tematyka prac jest </w:t>
            </w:r>
            <w:r w:rsidR="00CC72E0">
              <w:rPr>
                <w:rFonts w:ascii="Times New Roman" w:hAnsi="Times New Roman"/>
                <w:sz w:val="24"/>
              </w:rPr>
              <w:t>ustalana z promotorką</w:t>
            </w:r>
            <w:r w:rsidR="009E1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2DA3">
              <w:rPr>
                <w:rFonts w:ascii="Times New Roman" w:hAnsi="Times New Roman" w:cs="Times New Roman"/>
                <w:sz w:val="24"/>
              </w:rPr>
              <w:t>podczas konsultacji</w:t>
            </w:r>
            <w:r w:rsidR="009E1C19">
              <w:rPr>
                <w:rFonts w:ascii="Times New Roman" w:hAnsi="Times New Roman" w:cs="Times New Roman"/>
                <w:sz w:val="24"/>
              </w:rPr>
              <w:t xml:space="preserve"> na początku 3. semestru.</w:t>
            </w:r>
          </w:p>
        </w:tc>
      </w:tr>
    </w:tbl>
    <w:p w14:paraId="2D0C1033" w14:textId="77777777" w:rsidR="00DA6D41" w:rsidRDefault="00DA6D41" w:rsidP="00DA6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90B05" w14:textId="7B28A10B" w:rsidR="00541F30" w:rsidRDefault="00541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F30" w:rsidRPr="00804FFD" w14:paraId="191C4D56" w14:textId="77777777" w:rsidTr="00FD6B8B">
        <w:tc>
          <w:tcPr>
            <w:tcW w:w="9062" w:type="dxa"/>
            <w:shd w:val="clear" w:color="auto" w:fill="F4B083" w:themeFill="accent2" w:themeFillTint="99"/>
          </w:tcPr>
          <w:p w14:paraId="6D8EC4AF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Dyscyplina</w:t>
            </w:r>
          </w:p>
        </w:tc>
      </w:tr>
      <w:tr w:rsidR="00541F30" w:rsidRPr="00804FFD" w14:paraId="25A71889" w14:textId="77777777" w:rsidTr="00FD6B8B">
        <w:tc>
          <w:tcPr>
            <w:tcW w:w="9062" w:type="dxa"/>
          </w:tcPr>
          <w:p w14:paraId="6DCF951C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84E34" w14:textId="77777777" w:rsidR="00541F30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Językoznawstwo</w:t>
            </w:r>
          </w:p>
          <w:p w14:paraId="20FD049F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F30" w:rsidRPr="00804FFD" w14:paraId="3E7A9405" w14:textId="77777777" w:rsidTr="00FD6B8B">
        <w:tc>
          <w:tcPr>
            <w:tcW w:w="9062" w:type="dxa"/>
            <w:shd w:val="clear" w:color="auto" w:fill="F4B083" w:themeFill="accent2" w:themeFillTint="99"/>
          </w:tcPr>
          <w:p w14:paraId="16651245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541F30" w:rsidRPr="00804FFD" w14:paraId="24AB5D57" w14:textId="77777777" w:rsidTr="00FD6B8B">
        <w:tc>
          <w:tcPr>
            <w:tcW w:w="9062" w:type="dxa"/>
          </w:tcPr>
          <w:p w14:paraId="7F8D4B12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5E7C6" w14:textId="77777777" w:rsidR="00541F30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dr hab. Danuta Lech-Kirstein, prof. UO</w:t>
            </w:r>
          </w:p>
          <w:p w14:paraId="2E19890C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F30" w:rsidRPr="00804FFD" w14:paraId="77BAD924" w14:textId="77777777" w:rsidTr="00FD6B8B">
        <w:tc>
          <w:tcPr>
            <w:tcW w:w="9062" w:type="dxa"/>
            <w:shd w:val="clear" w:color="auto" w:fill="F4B083" w:themeFill="accent2" w:themeFillTint="99"/>
          </w:tcPr>
          <w:p w14:paraId="5D288D1F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541F30" w:rsidRPr="00804FFD" w14:paraId="59707D8A" w14:textId="77777777" w:rsidTr="00FD6B8B">
        <w:tc>
          <w:tcPr>
            <w:tcW w:w="9062" w:type="dxa"/>
          </w:tcPr>
          <w:p w14:paraId="56293615" w14:textId="77777777" w:rsidR="00541F30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CB526" w14:textId="77777777" w:rsidR="00541F30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Logopedia</w:t>
            </w: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,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08E2D66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F30" w:rsidRPr="00804FFD" w14:paraId="7D85FE44" w14:textId="77777777" w:rsidTr="00FD6B8B">
        <w:tc>
          <w:tcPr>
            <w:tcW w:w="9062" w:type="dxa"/>
            <w:shd w:val="clear" w:color="auto" w:fill="F4B083" w:themeFill="accent2" w:themeFillTint="99"/>
          </w:tcPr>
          <w:p w14:paraId="4B8D0F05" w14:textId="77777777" w:rsidR="00541F30" w:rsidRPr="00804FFD" w:rsidRDefault="00541F30" w:rsidP="00FD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541F30" w:rsidRPr="00804FFD" w14:paraId="32A1D618" w14:textId="77777777" w:rsidTr="00FD6B8B">
        <w:tc>
          <w:tcPr>
            <w:tcW w:w="9062" w:type="dxa"/>
          </w:tcPr>
          <w:p w14:paraId="18787389" w14:textId="77777777" w:rsidR="00541F30" w:rsidRPr="00804FFD" w:rsidRDefault="00541F30" w:rsidP="00FD6B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F519EC" w14:textId="77777777" w:rsidR="00541F30" w:rsidRPr="00541F30" w:rsidRDefault="00541F30" w:rsidP="00FD6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Proponowane zakresy tematyczne:</w:t>
            </w:r>
          </w:p>
          <w:p w14:paraId="58F053B1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fonetyka i fonologia języka polskiego</w:t>
            </w:r>
          </w:p>
          <w:p w14:paraId="16C788CB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gramatyka a logopedia</w:t>
            </w:r>
          </w:p>
          <w:p w14:paraId="7FD77EE7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sprawności językowe i komunikacyjne</w:t>
            </w:r>
          </w:p>
          <w:p w14:paraId="092C55BD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język w społecznych kontaktach</w:t>
            </w:r>
          </w:p>
          <w:p w14:paraId="04E1E3D8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zaburzenia mowy</w:t>
            </w:r>
          </w:p>
          <w:p w14:paraId="68EE8113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logopedia artystyczna</w:t>
            </w:r>
          </w:p>
          <w:p w14:paraId="20DAAB2B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logopedia międzykulturowa</w:t>
            </w:r>
          </w:p>
          <w:p w14:paraId="7FE54E5C" w14:textId="77777777" w:rsidR="00541F30" w:rsidRPr="00541F30" w:rsidRDefault="00541F30" w:rsidP="00541F3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Cs/>
                <w:sz w:val="24"/>
                <w:szCs w:val="24"/>
              </w:rPr>
              <w:t>gerontologopedia</w:t>
            </w:r>
          </w:p>
          <w:p w14:paraId="14F2688E" w14:textId="77777777" w:rsidR="00541F30" w:rsidRPr="00804FFD" w:rsidRDefault="00541F30" w:rsidP="005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99B7E" w14:textId="77777777" w:rsidR="00CE4517" w:rsidRDefault="00CE4517" w:rsidP="00EC6D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517" w:rsidRPr="00804FFD" w14:paraId="13FA6DDA" w14:textId="77777777" w:rsidTr="009303FB">
        <w:tc>
          <w:tcPr>
            <w:tcW w:w="9062" w:type="dxa"/>
            <w:shd w:val="clear" w:color="auto" w:fill="F4B083" w:themeFill="accent2" w:themeFillTint="99"/>
          </w:tcPr>
          <w:p w14:paraId="4F2D3295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Dyscyplina</w:t>
            </w:r>
          </w:p>
        </w:tc>
      </w:tr>
      <w:tr w:rsidR="00CE4517" w:rsidRPr="00804FFD" w14:paraId="73908FE9" w14:textId="77777777" w:rsidTr="009303FB">
        <w:tc>
          <w:tcPr>
            <w:tcW w:w="9062" w:type="dxa"/>
          </w:tcPr>
          <w:p w14:paraId="0954F102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E7EAB" w14:textId="77777777" w:rsidR="00CE4517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Językoznawstwo</w:t>
            </w:r>
          </w:p>
          <w:p w14:paraId="333E2EA7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517" w:rsidRPr="00804FFD" w14:paraId="3E424CB7" w14:textId="77777777" w:rsidTr="009303FB">
        <w:tc>
          <w:tcPr>
            <w:tcW w:w="9062" w:type="dxa"/>
            <w:shd w:val="clear" w:color="auto" w:fill="F4B083" w:themeFill="accent2" w:themeFillTint="99"/>
          </w:tcPr>
          <w:p w14:paraId="0BEDD648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CE4517" w:rsidRPr="00804FFD" w14:paraId="76E4FC15" w14:textId="77777777" w:rsidTr="009303FB">
        <w:tc>
          <w:tcPr>
            <w:tcW w:w="9062" w:type="dxa"/>
          </w:tcPr>
          <w:p w14:paraId="1085EA0A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04823" w14:textId="438D5633" w:rsidR="00CE4517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dr </w:t>
            </w:r>
            <w:r w:rsidRPr="00CE45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Sebastian Taboł</w:t>
            </w:r>
          </w:p>
          <w:p w14:paraId="7A8C63FE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517" w:rsidRPr="00804FFD" w14:paraId="42667E3A" w14:textId="77777777" w:rsidTr="009303FB">
        <w:tc>
          <w:tcPr>
            <w:tcW w:w="9062" w:type="dxa"/>
            <w:shd w:val="clear" w:color="auto" w:fill="F4B083" w:themeFill="accent2" w:themeFillTint="99"/>
          </w:tcPr>
          <w:p w14:paraId="49A7B8B9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Kierunek, stopień</w:t>
            </w:r>
          </w:p>
        </w:tc>
      </w:tr>
      <w:tr w:rsidR="00CE4517" w:rsidRPr="00804FFD" w14:paraId="335DC5E7" w14:textId="77777777" w:rsidTr="009303FB">
        <w:tc>
          <w:tcPr>
            <w:tcW w:w="9062" w:type="dxa"/>
          </w:tcPr>
          <w:p w14:paraId="71055BEC" w14:textId="77777777" w:rsidR="00CE4517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4594D" w14:textId="77777777" w:rsidR="00CE4517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Logopedia</w:t>
            </w: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,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D02E6D1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517" w:rsidRPr="00804FFD" w14:paraId="125C1E0E" w14:textId="77777777" w:rsidTr="009303FB">
        <w:tc>
          <w:tcPr>
            <w:tcW w:w="9062" w:type="dxa"/>
            <w:shd w:val="clear" w:color="auto" w:fill="F4B083" w:themeFill="accent2" w:themeFillTint="99"/>
          </w:tcPr>
          <w:p w14:paraId="2F7E10ED" w14:textId="77777777" w:rsidR="00CE4517" w:rsidRPr="00804FFD" w:rsidRDefault="00CE4517" w:rsidP="0093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FD">
              <w:rPr>
                <w:rFonts w:ascii="Times New Roman" w:hAnsi="Times New Roman" w:cs="Times New Roman"/>
                <w:b/>
                <w:sz w:val="24"/>
                <w:szCs w:val="24"/>
              </w:rPr>
              <w:t>Krótki opis</w:t>
            </w:r>
          </w:p>
        </w:tc>
      </w:tr>
      <w:tr w:rsidR="00CE4517" w:rsidRPr="00804FFD" w14:paraId="1894B354" w14:textId="77777777" w:rsidTr="009303FB">
        <w:tc>
          <w:tcPr>
            <w:tcW w:w="9062" w:type="dxa"/>
          </w:tcPr>
          <w:p w14:paraId="37639E3B" w14:textId="77777777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Przykładowe tematy prac:</w:t>
            </w:r>
          </w:p>
          <w:p w14:paraId="7235490D" w14:textId="77777777" w:rsid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Zapożyczenia w języku</w:t>
            </w:r>
          </w:p>
          <w:p w14:paraId="257CE20B" w14:textId="677E454B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Nazwy własne</w:t>
            </w:r>
          </w:p>
          <w:p w14:paraId="55DF1C2A" w14:textId="6DC5D4A5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 xml:space="preserve">Współczesne nazwy własne zawodów </w:t>
            </w:r>
          </w:p>
          <w:p w14:paraId="6B485511" w14:textId="77777777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Aspekt socjologiczny w podręcznikach do nauki języka polskiego</w:t>
            </w:r>
          </w:p>
          <w:p w14:paraId="48B69AC8" w14:textId="4B4D5ED5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Językowy obraz świata</w:t>
            </w:r>
          </w:p>
          <w:p w14:paraId="205CD3B5" w14:textId="77777777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Językowo-kulturowe cechy zwrotów w sytuacji komunikacji nieformalnej</w:t>
            </w:r>
          </w:p>
          <w:p w14:paraId="43538F65" w14:textId="77777777" w:rsidR="00EC6D6D" w:rsidRPr="00EC6D6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6D">
              <w:rPr>
                <w:rFonts w:ascii="Times New Roman" w:hAnsi="Times New Roman" w:cs="Times New Roman"/>
                <w:sz w:val="24"/>
                <w:szCs w:val="24"/>
              </w:rPr>
              <w:t>Językowo-kulturowe cechy zwrotów w sytuacji komunikacji formalnej</w:t>
            </w:r>
          </w:p>
          <w:p w14:paraId="4EC5E2A5" w14:textId="77777777" w:rsidR="00CE4517" w:rsidRPr="00804FFD" w:rsidRDefault="00CE4517" w:rsidP="00D531F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15A2C" w14:textId="77777777" w:rsidR="00CE4517" w:rsidRPr="00804FFD" w:rsidRDefault="00CE4517" w:rsidP="00DA6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4517" w:rsidRPr="00804FFD" w:rsidSect="0006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4A20"/>
    <w:multiLevelType w:val="hybridMultilevel"/>
    <w:tmpl w:val="CD3C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6AF6"/>
    <w:multiLevelType w:val="hybridMultilevel"/>
    <w:tmpl w:val="4042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627"/>
    <w:multiLevelType w:val="hybridMultilevel"/>
    <w:tmpl w:val="3550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03B7"/>
    <w:multiLevelType w:val="hybridMultilevel"/>
    <w:tmpl w:val="A7085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0606">
    <w:abstractNumId w:val="2"/>
  </w:num>
  <w:num w:numId="2" w16cid:durableId="982540302">
    <w:abstractNumId w:val="3"/>
  </w:num>
  <w:num w:numId="3" w16cid:durableId="552160176">
    <w:abstractNumId w:val="1"/>
  </w:num>
  <w:num w:numId="4" w16cid:durableId="19519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E3"/>
    <w:rsid w:val="00067C57"/>
    <w:rsid w:val="000C2485"/>
    <w:rsid w:val="00162A55"/>
    <w:rsid w:val="00162DEA"/>
    <w:rsid w:val="001B2DA3"/>
    <w:rsid w:val="001C44B7"/>
    <w:rsid w:val="00246439"/>
    <w:rsid w:val="002564DE"/>
    <w:rsid w:val="002E4E4E"/>
    <w:rsid w:val="002F57DF"/>
    <w:rsid w:val="0030504F"/>
    <w:rsid w:val="00331467"/>
    <w:rsid w:val="003A4FAC"/>
    <w:rsid w:val="003F4CD5"/>
    <w:rsid w:val="00487B0B"/>
    <w:rsid w:val="00541F30"/>
    <w:rsid w:val="00545781"/>
    <w:rsid w:val="00557495"/>
    <w:rsid w:val="00584FD7"/>
    <w:rsid w:val="005F0C6D"/>
    <w:rsid w:val="00631C03"/>
    <w:rsid w:val="006B61E3"/>
    <w:rsid w:val="007071DF"/>
    <w:rsid w:val="00722164"/>
    <w:rsid w:val="0074080E"/>
    <w:rsid w:val="007A3B74"/>
    <w:rsid w:val="00804FFD"/>
    <w:rsid w:val="008152E6"/>
    <w:rsid w:val="00842FAC"/>
    <w:rsid w:val="0086147C"/>
    <w:rsid w:val="00864B67"/>
    <w:rsid w:val="008E7735"/>
    <w:rsid w:val="009E1C19"/>
    <w:rsid w:val="00A4294D"/>
    <w:rsid w:val="00AA566F"/>
    <w:rsid w:val="00B11348"/>
    <w:rsid w:val="00B959BC"/>
    <w:rsid w:val="00CC72E0"/>
    <w:rsid w:val="00CE4517"/>
    <w:rsid w:val="00D50564"/>
    <w:rsid w:val="00D531F3"/>
    <w:rsid w:val="00DA6D41"/>
    <w:rsid w:val="00DF3006"/>
    <w:rsid w:val="00EC1FDB"/>
    <w:rsid w:val="00EC6D6D"/>
    <w:rsid w:val="00FD161E"/>
    <w:rsid w:val="00FE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677"/>
  <w15:docId w15:val="{20F4E235-F2C5-40CD-8D19-92813A73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2E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Łukasz Sasuła</cp:lastModifiedBy>
  <cp:revision>10</cp:revision>
  <dcterms:created xsi:type="dcterms:W3CDTF">2024-06-11T19:45:00Z</dcterms:created>
  <dcterms:modified xsi:type="dcterms:W3CDTF">2024-06-19T05:13:00Z</dcterms:modified>
</cp:coreProperties>
</file>